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443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7890DFEF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68EBCC9B" w14:textId="5CEAC0D4" w:rsidR="005267DF" w:rsidRPr="007D509E" w:rsidRDefault="00CF0CE8" w:rsidP="00CF0CE8">
      <w:pPr>
        <w:tabs>
          <w:tab w:val="left" w:pos="5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154F05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01853E33" w14:textId="77777777" w:rsidR="005267DF" w:rsidRPr="007D509E" w:rsidRDefault="005267DF" w:rsidP="005267DF">
      <w:pPr>
        <w:pStyle w:val="Zkladntextodsazen"/>
        <w:rPr>
          <w:rFonts w:ascii="Arial" w:hAnsi="Arial" w:cs="Arial"/>
          <w:sz w:val="16"/>
        </w:rPr>
      </w:pPr>
    </w:p>
    <w:p w14:paraId="6FAFD3A9" w14:textId="1963D3D4" w:rsidR="005267DF" w:rsidRPr="004809B3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4809B3">
        <w:rPr>
          <w:rFonts w:ascii="Arial" w:hAnsi="Arial" w:cs="Arial"/>
          <w:sz w:val="24"/>
        </w:rPr>
        <w:t xml:space="preserve">Název: </w:t>
      </w:r>
      <w:r w:rsidR="00EE68E8">
        <w:rPr>
          <w:rFonts w:ascii="Arial" w:hAnsi="Arial" w:cs="Arial"/>
          <w:sz w:val="24"/>
        </w:rPr>
        <w:t>Obec Hodice</w:t>
      </w:r>
      <w:r w:rsidR="004809B3" w:rsidRPr="004809B3">
        <w:rPr>
          <w:rFonts w:ascii="Arial" w:hAnsi="Arial" w:cs="Arial"/>
          <w:sz w:val="24"/>
        </w:rPr>
        <w:t xml:space="preserve"> –</w:t>
      </w:r>
      <w:r w:rsidR="00EE68E8">
        <w:rPr>
          <w:rFonts w:ascii="Arial" w:hAnsi="Arial" w:cs="Arial"/>
          <w:sz w:val="24"/>
        </w:rPr>
        <w:t xml:space="preserve"> </w:t>
      </w:r>
      <w:r w:rsidR="004809B3" w:rsidRPr="004809B3">
        <w:rPr>
          <w:rFonts w:ascii="Arial" w:hAnsi="Arial" w:cs="Arial"/>
          <w:sz w:val="24"/>
        </w:rPr>
        <w:t>elektromobil</w:t>
      </w:r>
    </w:p>
    <w:p w14:paraId="4757EFE2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7D64056" w14:textId="77777777" w:rsidR="00497CE5" w:rsidRPr="007D509E" w:rsidRDefault="00497CE5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39A8F4A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2B77C9B9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2D828EC2" w14:textId="77777777" w:rsidR="001346C7" w:rsidRPr="004809B3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4809B3">
        <w:rPr>
          <w:rFonts w:ascii="Arial" w:hAnsi="Arial" w:cs="Arial"/>
          <w:sz w:val="24"/>
          <w:u w:val="single"/>
        </w:rPr>
        <w:t>Zadavatel:</w:t>
      </w:r>
    </w:p>
    <w:p w14:paraId="7EDAC3A6" w14:textId="77777777" w:rsidR="00EE68E8" w:rsidRPr="00EE68E8" w:rsidRDefault="00EE68E8" w:rsidP="00EE68E8">
      <w:pPr>
        <w:rPr>
          <w:rFonts w:ascii="Arial" w:hAnsi="Arial" w:cs="Arial"/>
        </w:rPr>
      </w:pPr>
      <w:r w:rsidRPr="00EE68E8">
        <w:rPr>
          <w:rFonts w:ascii="Arial" w:hAnsi="Arial" w:cs="Arial"/>
        </w:rPr>
        <w:t>Název zadavatele:</w:t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  <w:t>Obec Hodice</w:t>
      </w:r>
    </w:p>
    <w:p w14:paraId="2990BFFA" w14:textId="77777777" w:rsidR="00EE68E8" w:rsidRPr="00EE68E8" w:rsidRDefault="00EE68E8" w:rsidP="00EE68E8">
      <w:pPr>
        <w:rPr>
          <w:rFonts w:ascii="Arial" w:hAnsi="Arial" w:cs="Arial"/>
        </w:rPr>
      </w:pPr>
      <w:r w:rsidRPr="00EE68E8">
        <w:rPr>
          <w:rFonts w:ascii="Arial" w:hAnsi="Arial" w:cs="Arial"/>
        </w:rPr>
        <w:t>Sídlo:</w:t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  <w:t>Hodice 48, 589 01 Hodice</w:t>
      </w:r>
    </w:p>
    <w:p w14:paraId="31219949" w14:textId="77777777" w:rsidR="00EE68E8" w:rsidRPr="00EE68E8" w:rsidRDefault="00EE68E8" w:rsidP="00EE68E8">
      <w:pPr>
        <w:rPr>
          <w:rFonts w:ascii="Arial" w:hAnsi="Arial" w:cs="Arial"/>
        </w:rPr>
      </w:pPr>
      <w:r w:rsidRPr="00EE68E8">
        <w:rPr>
          <w:rFonts w:ascii="Arial" w:hAnsi="Arial" w:cs="Arial"/>
        </w:rPr>
        <w:t>IČO:</w:t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  <w:t>00285862</w:t>
      </w:r>
    </w:p>
    <w:p w14:paraId="71025996" w14:textId="77777777" w:rsidR="00EE68E8" w:rsidRPr="00EE68E8" w:rsidRDefault="00EE68E8" w:rsidP="00EE68E8">
      <w:pPr>
        <w:rPr>
          <w:rFonts w:ascii="Arial" w:hAnsi="Arial" w:cs="Arial"/>
        </w:rPr>
      </w:pPr>
      <w:r w:rsidRPr="00EE68E8">
        <w:rPr>
          <w:rFonts w:ascii="Arial" w:hAnsi="Arial" w:cs="Arial"/>
        </w:rPr>
        <w:t>DIČ:</w:t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  <w:t>CZ00285862</w:t>
      </w:r>
    </w:p>
    <w:p w14:paraId="0233C80E" w14:textId="77777777" w:rsidR="00EE68E8" w:rsidRPr="00EE68E8" w:rsidRDefault="00EE68E8" w:rsidP="00EE68E8">
      <w:pPr>
        <w:rPr>
          <w:rFonts w:ascii="Arial" w:hAnsi="Arial" w:cs="Arial"/>
          <w:lang w:val="x-none" w:eastAsia="ar-SA"/>
        </w:rPr>
      </w:pPr>
      <w:r w:rsidRPr="00EE68E8">
        <w:rPr>
          <w:rFonts w:ascii="Arial" w:hAnsi="Arial" w:cs="Arial"/>
        </w:rPr>
        <w:t>Zastoupený:</w:t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</w:r>
      <w:r w:rsidRPr="00EE68E8">
        <w:rPr>
          <w:rFonts w:ascii="Arial" w:hAnsi="Arial" w:cs="Arial"/>
        </w:rPr>
        <w:tab/>
        <w:t xml:space="preserve">Ing. Josefem </w:t>
      </w:r>
      <w:proofErr w:type="spellStart"/>
      <w:r w:rsidRPr="00EE68E8">
        <w:rPr>
          <w:rFonts w:ascii="Arial" w:hAnsi="Arial" w:cs="Arial"/>
        </w:rPr>
        <w:t>Bakajem</w:t>
      </w:r>
      <w:proofErr w:type="spellEnd"/>
      <w:r w:rsidRPr="00EE68E8">
        <w:rPr>
          <w:rFonts w:ascii="Arial" w:hAnsi="Arial" w:cs="Arial"/>
        </w:rPr>
        <w:t>, starostou obce</w:t>
      </w:r>
    </w:p>
    <w:p w14:paraId="509BB8A8" w14:textId="61238D71" w:rsidR="00EE68E8" w:rsidRDefault="00EE68E8" w:rsidP="00EE68E8">
      <w:pPr>
        <w:pStyle w:val="Zkladntextodsazen"/>
        <w:ind w:left="0"/>
        <w:rPr>
          <w:rFonts w:ascii="Arial" w:hAnsi="Arial" w:cs="Arial"/>
          <w:b w:val="0"/>
          <w:bCs w:val="0"/>
          <w:sz w:val="24"/>
          <w:lang w:val="x-none" w:eastAsia="ar-SA"/>
        </w:rPr>
      </w:pPr>
      <w:r w:rsidRPr="00EE68E8">
        <w:rPr>
          <w:rFonts w:ascii="Arial" w:hAnsi="Arial" w:cs="Arial"/>
          <w:b w:val="0"/>
          <w:bCs w:val="0"/>
          <w:sz w:val="24"/>
          <w:lang w:val="x-none" w:eastAsia="ar-SA"/>
        </w:rPr>
        <w:t>E-mail:</w:t>
      </w:r>
      <w:r w:rsidRPr="00EE68E8">
        <w:rPr>
          <w:rFonts w:ascii="Arial" w:hAnsi="Arial" w:cs="Arial"/>
          <w:b w:val="0"/>
          <w:bCs w:val="0"/>
          <w:sz w:val="24"/>
          <w:lang w:val="x-none" w:eastAsia="ar-SA"/>
        </w:rPr>
        <w:tab/>
      </w:r>
      <w:r w:rsidRPr="00EE68E8">
        <w:rPr>
          <w:rFonts w:ascii="Arial" w:hAnsi="Arial" w:cs="Arial"/>
          <w:b w:val="0"/>
          <w:bCs w:val="0"/>
          <w:sz w:val="24"/>
          <w:lang w:val="x-none" w:eastAsia="ar-SA"/>
        </w:rPr>
        <w:tab/>
      </w:r>
      <w:r w:rsidRPr="00EE68E8">
        <w:rPr>
          <w:rFonts w:ascii="Arial" w:hAnsi="Arial" w:cs="Arial"/>
          <w:b w:val="0"/>
          <w:bCs w:val="0"/>
          <w:sz w:val="24"/>
          <w:lang w:val="x-none" w:eastAsia="ar-SA"/>
        </w:rPr>
        <w:tab/>
      </w:r>
      <w:hyperlink r:id="rId10" w:history="1">
        <w:r w:rsidRPr="00295181">
          <w:rPr>
            <w:rStyle w:val="Hypertextovodkaz"/>
            <w:rFonts w:ascii="Arial" w:hAnsi="Arial" w:cs="Arial"/>
            <w:b w:val="0"/>
            <w:bCs w:val="0"/>
            <w:sz w:val="24"/>
            <w:lang w:val="x-none" w:eastAsia="ar-SA"/>
          </w:rPr>
          <w:t>starosta@hodice.cz</w:t>
        </w:r>
      </w:hyperlink>
    </w:p>
    <w:p w14:paraId="572D16E4" w14:textId="1D6B554B" w:rsidR="00425FF8" w:rsidRPr="00425FF8" w:rsidRDefault="00425FF8" w:rsidP="00425FF8">
      <w:pPr>
        <w:tabs>
          <w:tab w:val="left" w:pos="709"/>
        </w:tabs>
        <w:suppressAutoHyphens/>
        <w:ind w:right="10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J</w:t>
      </w:r>
      <w:r w:rsidRPr="00425FF8">
        <w:rPr>
          <w:rFonts w:ascii="Arial" w:hAnsi="Arial" w:cs="Arial"/>
          <w:lang w:eastAsia="ar-SA"/>
        </w:rPr>
        <w:t xml:space="preserve">edná se o veřejného zadavatele. </w:t>
      </w:r>
    </w:p>
    <w:p w14:paraId="7E4BE25B" w14:textId="77D40FB4" w:rsidR="00425FF8" w:rsidRDefault="00425FF8" w:rsidP="00425FF8">
      <w:pPr>
        <w:pStyle w:val="Zkladntextodsazen"/>
        <w:ind w:left="0"/>
        <w:rPr>
          <w:rFonts w:ascii="Arial" w:hAnsi="Arial" w:cs="Arial"/>
          <w:b w:val="0"/>
          <w:bCs w:val="0"/>
          <w:sz w:val="24"/>
          <w:lang w:val="x-none" w:eastAsia="ar-SA"/>
        </w:rPr>
      </w:pPr>
      <w:r w:rsidRPr="00425FF8">
        <w:rPr>
          <w:rFonts w:ascii="Arial" w:hAnsi="Arial" w:cs="Arial"/>
          <w:b w:val="0"/>
          <w:bCs w:val="0"/>
          <w:sz w:val="24"/>
        </w:rPr>
        <w:t>Zadavatel není ve vztahu k zakázce plátce DPH.</w:t>
      </w:r>
    </w:p>
    <w:p w14:paraId="5BCACEDE" w14:textId="0107E64B" w:rsidR="001346C7" w:rsidRPr="00C04E43" w:rsidRDefault="001346C7" w:rsidP="00EE68E8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07432B6E" w14:textId="1D9A96EB" w:rsidR="005267DF" w:rsidRPr="007D509E" w:rsidRDefault="00497CE5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Účastník/dodavatel:</w:t>
      </w:r>
    </w:p>
    <w:p w14:paraId="36E5D28F" w14:textId="77777777" w:rsidR="005267DF" w:rsidRPr="00C04E43" w:rsidRDefault="005267DF" w:rsidP="005267DF">
      <w:pPr>
        <w:rPr>
          <w:rFonts w:ascii="Arial" w:hAnsi="Arial" w:cs="Arial"/>
        </w:rPr>
      </w:pPr>
      <w:proofErr w:type="gramStart"/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</w:t>
      </w:r>
      <w:proofErr w:type="gramEnd"/>
      <w:r w:rsidRPr="00C04E43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</w:t>
      </w:r>
    </w:p>
    <w:p w14:paraId="29CB894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005D12CD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0DA6FEF1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5A8F2D6E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</w:t>
          </w:r>
          <w:proofErr w:type="gramStart"/>
          <w:r w:rsidR="00142D25" w:rsidRPr="00142D25">
            <w:t>…….</w:t>
          </w:r>
          <w:proofErr w:type="gramEnd"/>
          <w:r w:rsidR="00142D25"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41CEC0EA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3CBA8E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271B5BD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FA0251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1DBBF49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4EA23943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407BB055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6428836B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3305899D" w14:textId="77777777" w:rsidTr="007D509E">
        <w:trPr>
          <w:cantSplit/>
        </w:trPr>
        <w:tc>
          <w:tcPr>
            <w:tcW w:w="4140" w:type="dxa"/>
            <w:vAlign w:val="center"/>
          </w:tcPr>
          <w:p w14:paraId="01469836" w14:textId="1A068CDC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typu)</w:t>
            </w:r>
          </w:p>
        </w:tc>
        <w:tc>
          <w:tcPr>
            <w:tcW w:w="1620" w:type="dxa"/>
            <w:vAlign w:val="center"/>
          </w:tcPr>
          <w:p w14:paraId="0C49F828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0CC1D447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 xml:space="preserve">Samostatně DPH (sazba </w:t>
            </w:r>
            <w:proofErr w:type="gramStart"/>
            <w:r w:rsidRPr="00C04E43">
              <w:rPr>
                <w:rFonts w:ascii="Arial" w:hAnsi="Arial" w:cs="Arial"/>
                <w:sz w:val="22"/>
              </w:rPr>
              <w:t>21%</w:t>
            </w:r>
            <w:proofErr w:type="gramEnd"/>
            <w:r w:rsidRPr="00C04E4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02F95A30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6F49EC" w:rsidRPr="006F49EC" w14:paraId="186EECD5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767D27A2" w14:textId="65079166" w:rsidR="005267DF" w:rsidRPr="00576ECD" w:rsidRDefault="006F49EC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576ECD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elektromobil </w:t>
                </w:r>
                <w:r w:rsidR="00142D25" w:rsidRPr="00576EC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A667803" w14:textId="77777777" w:rsidR="005267DF" w:rsidRPr="006F49EC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6F49EC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0816DA98" w14:textId="77777777" w:rsidR="005267DF" w:rsidRPr="006F49EC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6F49EC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FCCA1FA" w14:textId="77777777" w:rsidR="005267DF" w:rsidRPr="006F49EC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6F49EC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</w:tbl>
    <w:p w14:paraId="642F4B2E" w14:textId="77777777" w:rsidR="000D65FA" w:rsidRDefault="000D65FA" w:rsidP="000D65FA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06410AB9" w14:textId="77777777" w:rsidR="00497CE5" w:rsidRDefault="00497CE5" w:rsidP="000D65FA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526AC431" w14:textId="0A8D2774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64F55E12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3426C350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16"/>
        </w:rPr>
      </w:pPr>
    </w:p>
    <w:p w14:paraId="5491BA7F" w14:textId="77777777" w:rsidR="006605A5" w:rsidRDefault="006605A5" w:rsidP="005267DF">
      <w:pPr>
        <w:pStyle w:val="Zkladntextodsazen"/>
        <w:rPr>
          <w:rFonts w:ascii="Arial" w:hAnsi="Arial" w:cs="Arial"/>
          <w:b w:val="0"/>
          <w:bCs w:val="0"/>
          <w:sz w:val="16"/>
        </w:rPr>
      </w:pPr>
    </w:p>
    <w:p w14:paraId="73B651D1" w14:textId="77777777" w:rsidR="006605A5" w:rsidRDefault="006605A5" w:rsidP="005267DF">
      <w:pPr>
        <w:pStyle w:val="Zkladntextodsazen"/>
        <w:rPr>
          <w:rFonts w:ascii="Arial" w:hAnsi="Arial" w:cs="Arial"/>
          <w:b w:val="0"/>
          <w:bCs w:val="0"/>
          <w:sz w:val="16"/>
        </w:rPr>
      </w:pPr>
    </w:p>
    <w:p w14:paraId="104E02C1" w14:textId="77777777" w:rsidR="00497CE5" w:rsidRDefault="00497CE5" w:rsidP="00497CE5">
      <w:pPr>
        <w:pStyle w:val="Zkladntextodsazen"/>
        <w:ind w:left="0"/>
        <w:rPr>
          <w:rFonts w:ascii="Arial" w:hAnsi="Arial" w:cs="Arial"/>
          <w:b w:val="0"/>
          <w:bCs w:val="0"/>
          <w:sz w:val="16"/>
        </w:rPr>
      </w:pPr>
    </w:p>
    <w:p w14:paraId="05C39FDD" w14:textId="77777777" w:rsidR="00C47416" w:rsidRDefault="00C47416" w:rsidP="00497CE5">
      <w:pPr>
        <w:pStyle w:val="Zkladntextodsazen"/>
        <w:ind w:left="0"/>
        <w:rPr>
          <w:rFonts w:ascii="Arial" w:hAnsi="Arial" w:cs="Arial"/>
          <w:b w:val="0"/>
          <w:bCs w:val="0"/>
          <w:sz w:val="16"/>
        </w:rPr>
      </w:pPr>
    </w:p>
    <w:p w14:paraId="5DE95654" w14:textId="77777777" w:rsidR="00C47416" w:rsidRDefault="00C47416" w:rsidP="00497CE5">
      <w:pPr>
        <w:pStyle w:val="Zkladntextodsazen"/>
        <w:ind w:left="0"/>
        <w:rPr>
          <w:rFonts w:ascii="Arial" w:hAnsi="Arial" w:cs="Arial"/>
          <w:b w:val="0"/>
          <w:bCs w:val="0"/>
          <w:sz w:val="16"/>
        </w:rPr>
      </w:pPr>
    </w:p>
    <w:p w14:paraId="64181153" w14:textId="77777777" w:rsidR="00C47416" w:rsidRDefault="00C47416" w:rsidP="00497CE5">
      <w:pPr>
        <w:pStyle w:val="Zkladntextodsazen"/>
        <w:ind w:left="0"/>
        <w:rPr>
          <w:rFonts w:ascii="Arial" w:hAnsi="Arial" w:cs="Arial"/>
          <w:b w:val="0"/>
          <w:bCs w:val="0"/>
          <w:sz w:val="16"/>
        </w:rPr>
      </w:pPr>
    </w:p>
    <w:p w14:paraId="4159C109" w14:textId="77777777" w:rsidR="00C47416" w:rsidRDefault="00C47416" w:rsidP="00497CE5">
      <w:pPr>
        <w:pStyle w:val="Zkladntextodsazen"/>
        <w:ind w:left="0"/>
        <w:rPr>
          <w:rFonts w:ascii="Arial" w:hAnsi="Arial" w:cs="Arial"/>
          <w:b w:val="0"/>
          <w:bCs w:val="0"/>
          <w:sz w:val="16"/>
        </w:rPr>
      </w:pPr>
    </w:p>
    <w:p w14:paraId="119C4D53" w14:textId="526E4218" w:rsidR="005267DF" w:rsidRPr="00497CE5" w:rsidRDefault="005267DF" w:rsidP="00497CE5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97CE5">
        <w:rPr>
          <w:rFonts w:ascii="Arial" w:hAnsi="Arial" w:cs="Arial"/>
          <w:sz w:val="32"/>
          <w:szCs w:val="32"/>
        </w:rPr>
        <w:lastRenderedPageBreak/>
        <w:t xml:space="preserve">Popis základních technických parametrů </w:t>
      </w:r>
    </w:p>
    <w:p w14:paraId="7CBAD44B" w14:textId="77777777" w:rsidR="00822425" w:rsidRDefault="00822425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44F1849" w14:textId="452377E1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 xml:space="preserve">Parametry musí být popsány v přehledné tabulce a respektovat minimální a maximální parametry </w:t>
      </w:r>
      <w:r w:rsidRPr="00C85004">
        <w:rPr>
          <w:rFonts w:ascii="Arial" w:hAnsi="Arial" w:cs="Arial"/>
          <w:b w:val="0"/>
          <w:bCs w:val="0"/>
          <w:sz w:val="24"/>
        </w:rPr>
        <w:t xml:space="preserve">uvedené </w:t>
      </w:r>
      <w:proofErr w:type="gramStart"/>
      <w:r w:rsidR="00C85004" w:rsidRPr="00C85004">
        <w:rPr>
          <w:rFonts w:ascii="Arial" w:hAnsi="Arial" w:cs="Arial"/>
          <w:b w:val="0"/>
          <w:bCs w:val="0"/>
          <w:sz w:val="24"/>
        </w:rPr>
        <w:t>v </w:t>
      </w:r>
      <w:r w:rsidRPr="00C85004">
        <w:rPr>
          <w:rFonts w:ascii="Arial" w:hAnsi="Arial" w:cs="Arial"/>
          <w:b w:val="0"/>
          <w:bCs w:val="0"/>
          <w:sz w:val="24"/>
        </w:rPr>
        <w:t> zadávací</w:t>
      </w:r>
      <w:proofErr w:type="gramEnd"/>
      <w:r w:rsidRPr="00C85004">
        <w:rPr>
          <w:rFonts w:ascii="Arial" w:hAnsi="Arial" w:cs="Arial"/>
          <w:b w:val="0"/>
          <w:bCs w:val="0"/>
          <w:sz w:val="24"/>
        </w:rPr>
        <w:t xml:space="preserve"> </w:t>
      </w:r>
      <w:r w:rsidRPr="007D509E">
        <w:rPr>
          <w:rFonts w:ascii="Arial" w:hAnsi="Arial" w:cs="Arial"/>
          <w:b w:val="0"/>
          <w:bCs w:val="0"/>
          <w:sz w:val="24"/>
        </w:rPr>
        <w:t>dokumentaci.</w:t>
      </w:r>
    </w:p>
    <w:p w14:paraId="70D72BE8" w14:textId="77777777" w:rsidR="006605A5" w:rsidRDefault="006605A5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53FE6A0" w14:textId="79EC3868" w:rsidR="00E23576" w:rsidRPr="00822425" w:rsidRDefault="00D84A56" w:rsidP="00E23576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22425" w:rsidRPr="00822425">
        <w:rPr>
          <w:rFonts w:ascii="Arial" w:hAnsi="Arial" w:cs="Arial"/>
          <w:sz w:val="24"/>
        </w:rPr>
        <w:t>lektromobil</w:t>
      </w:r>
    </w:p>
    <w:tbl>
      <w:tblPr>
        <w:tblW w:w="9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843"/>
        <w:gridCol w:w="2268"/>
      </w:tblGrid>
      <w:tr w:rsidR="00C04E43" w:rsidRPr="00C04E43" w14:paraId="57C11B02" w14:textId="77777777" w:rsidTr="00E170A4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F66FD" w14:textId="677CF951" w:rsidR="005267DF" w:rsidRPr="00C60EA1" w:rsidRDefault="007D509E" w:rsidP="00E23576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C47416">
                  <w:rPr>
                    <w:rFonts w:ascii="Arial" w:hAnsi="Arial" w:cs="Arial"/>
                    <w:szCs w:val="20"/>
                  </w:rPr>
                  <w:t>…..</w:t>
                </w:r>
                <w:proofErr w:type="gramEnd"/>
                <w:r w:rsidR="00C47416">
                  <w:rPr>
                    <w:rFonts w:ascii="Arial" w:hAnsi="Arial" w:cs="Arial"/>
                    <w:szCs w:val="20"/>
                  </w:rPr>
                  <w:t>doplnit z</w:t>
                </w:r>
                <w:r w:rsidR="00E23576">
                  <w:rPr>
                    <w:rFonts w:ascii="Arial" w:hAnsi="Arial" w:cs="Arial"/>
                    <w:szCs w:val="20"/>
                  </w:rPr>
                  <w:t>načk</w:t>
                </w:r>
                <w:r w:rsidR="00C47416">
                  <w:rPr>
                    <w:rFonts w:ascii="Arial" w:hAnsi="Arial" w:cs="Arial"/>
                    <w:szCs w:val="20"/>
                  </w:rPr>
                  <w:t>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</w:t>
                </w:r>
                <w:r w:rsidR="00C47416">
                  <w:rPr>
                    <w:rFonts w:ascii="Arial" w:hAnsi="Arial" w:cs="Arial"/>
                    <w:szCs w:val="20"/>
                  </w:rPr>
                  <w:t xml:space="preserve"> ..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EA9BD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2897B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1E38B185" w14:textId="77777777" w:rsidTr="00E170A4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60813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08D69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D93B8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595055" w:rsidRPr="00C04E43" w14:paraId="054917A3" w14:textId="77777777" w:rsidTr="004479A4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F0438" w14:textId="0052F311" w:rsidR="00595055" w:rsidRPr="00425FF8" w:rsidRDefault="00595055" w:rsidP="00595055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112256">
              <w:rPr>
                <w:rFonts w:ascii="Arial" w:hAnsi="Arial" w:cs="Arial"/>
              </w:rPr>
              <w:t>Kategorie SS pracovní stroj samojízdný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CE6E" w14:textId="77777777" w:rsidR="00595055" w:rsidRPr="00C04E43" w:rsidRDefault="00595055" w:rsidP="00595055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45E7DA3C6E944789A6A0AC7E215F287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35FD" w14:textId="02CE7A63" w:rsidR="00595055" w:rsidRPr="00C04E43" w:rsidRDefault="00595055" w:rsidP="00595055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595055" w:rsidRPr="00C04E43" w14:paraId="502E706F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C6AD5" w14:textId="09437FB0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Celková hmotnost max. 3500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B4412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0BC75268BDF948E487FF949AFB41EC2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F4673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065A888CF6E34F3A8625B3CDAE9720F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595055" w:rsidRPr="00C04E43" w14:paraId="3F2AF63A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C372E" w14:textId="7D86325D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Užitečná hmotnost min. 1400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DA5EC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08E6D98046D4981AD509034504ED60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309C7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007EF79AE40848E6AF85234C8ACE25B1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595055" w:rsidRPr="00C04E43" w14:paraId="771C51CE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0C90E" w14:textId="2047278B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Elektromotor s výkonem min. 20 kW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E0929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77254165"/>
                <w:placeholder>
                  <w:docPart w:val="09ACC89AD4D04160B1CCE12B2633DFF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23306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11527374"/>
                <w:placeholder>
                  <w:docPart w:val="3D46640569524168B3EC51E99A0D8D7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595055" w:rsidRPr="00C04E43" w14:paraId="2163EE7F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4EE3A" w14:textId="64C4BD4F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Jmenovité napětí min. 40 V – max. 50 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41B21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90B90EE9B1C74815B710C27909EAB73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1CF20" w14:textId="7F971A2D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69863183"/>
                <w:placeholder>
                  <w:docPart w:val="4E272E323D7D425195C861F0EACA269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595055" w:rsidRPr="00C04E43" w14:paraId="1E073F56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138E2" w14:textId="6A9F7A48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Krátkodobý maximální výkon min. 32 kW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FF92A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65E518D82A044D0BAB90F70B98B32BA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6898A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931193AD94C846DAA1B37D7EFC0F1595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595055" w:rsidRPr="00C04E43" w14:paraId="518937D3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595AB" w14:textId="0322FC4B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 xml:space="preserve">Kroutící moment min. 550 </w:t>
            </w:r>
            <w:proofErr w:type="spellStart"/>
            <w:r w:rsidRPr="00112256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8947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45F5C9B6189C4A35ACEC12016DAD3F5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E3F8F" w14:textId="77777777" w:rsidR="00595055" w:rsidRPr="00C04E43" w:rsidRDefault="00595055" w:rsidP="00595055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C07878E7D008403FAAFAFE8668FBE9E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595055" w:rsidRPr="00C04E43" w14:paraId="1119E5F8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F828E" w14:textId="2FE5170B" w:rsidR="00595055" w:rsidRPr="00425FF8" w:rsidRDefault="00595055" w:rsidP="00595055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 xml:space="preserve">Baterie </w:t>
            </w:r>
            <w:proofErr w:type="spellStart"/>
            <w:r w:rsidRPr="00112256">
              <w:rPr>
                <w:rFonts w:ascii="Arial" w:hAnsi="Arial" w:cs="Arial"/>
              </w:rPr>
              <w:t>Li</w:t>
            </w:r>
            <w:r w:rsidR="00484D77">
              <w:rPr>
                <w:rFonts w:ascii="Arial" w:hAnsi="Arial" w:cs="Arial"/>
              </w:rPr>
              <w:t>F</w:t>
            </w:r>
            <w:r w:rsidRPr="00112256">
              <w:rPr>
                <w:rFonts w:ascii="Arial" w:hAnsi="Arial" w:cs="Arial"/>
              </w:rPr>
              <w:t>ePo</w:t>
            </w:r>
            <w:proofErr w:type="spellEnd"/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8152F686328B4E8EA2513246BF4C0601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1B04073" w14:textId="77777777" w:rsidR="00595055" w:rsidRPr="00C04E43" w:rsidRDefault="00595055" w:rsidP="0059505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564D4" w14:textId="69E406E7" w:rsidR="00595055" w:rsidRPr="00C04E43" w:rsidRDefault="00595055" w:rsidP="00595055">
            <w:pPr>
              <w:rPr>
                <w:rFonts w:ascii="Arial" w:hAnsi="Arial" w:cs="Arial"/>
              </w:rPr>
            </w:pPr>
          </w:p>
        </w:tc>
      </w:tr>
      <w:tr w:rsidR="00A56E19" w:rsidRPr="00C04E43" w14:paraId="21F09AF8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69F83" w14:textId="4F40B3E8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 xml:space="preserve">Kapacita baterie min. 400 </w:t>
            </w:r>
            <w:proofErr w:type="spellStart"/>
            <w:r w:rsidRPr="00112256">
              <w:rPr>
                <w:rFonts w:ascii="Arial" w:hAnsi="Arial" w:cs="Arial"/>
              </w:rPr>
              <w:t>Ah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24F11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99580308"/>
                <w:placeholder>
                  <w:docPart w:val="98FED84A9BA4484DADE644DA4B7CE35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F6ED" w14:textId="4617FF00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9083141"/>
                <w:placeholder>
                  <w:docPart w:val="94F4BCBC4CA74B7A9D044331EA808B94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A56E19" w:rsidRPr="00C04E43" w14:paraId="43092347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5F0C4" w14:textId="0042A99F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112256">
              <w:rPr>
                <w:rFonts w:ascii="Arial" w:hAnsi="Arial" w:cs="Arial"/>
              </w:rPr>
              <w:t>Možnost mobilního i stacionárního nabíjení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24C6C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3534626"/>
                <w:placeholder>
                  <w:docPart w:val="44189E2D34474A488C3496186AC47B0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A8E13" w14:textId="613EE7B8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</w:p>
        </w:tc>
      </w:tr>
      <w:tr w:rsidR="00A56E19" w:rsidRPr="00C04E43" w14:paraId="6BC87F51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B335C" w14:textId="118EA05F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Možnost vyhřívání baterií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1EB8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19416123"/>
                <w:placeholder>
                  <w:docPart w:val="FA66629A1C91406FBFBDA68B35301F5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D71ED" w14:textId="0EFAA2E8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</w:p>
        </w:tc>
      </w:tr>
      <w:tr w:rsidR="00A56E19" w:rsidRPr="00C04E43" w14:paraId="7F6BD4C8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927B0" w14:textId="27AB09EC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Rám stroje tuhý žebřinový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435BA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78007775"/>
                <w:placeholder>
                  <w:docPart w:val="450EAD994F874B65BE8EEFA1C26C747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DC92E" w14:textId="48CEAC12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</w:p>
        </w:tc>
      </w:tr>
      <w:tr w:rsidR="00A56E19" w:rsidRPr="00C04E43" w14:paraId="679E2EAE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EEC26" w14:textId="67A8590E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Odpružení stroje – listové pružiny s hydraulickými tlumiči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6526F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5222022"/>
                <w:placeholder>
                  <w:docPart w:val="1BAC8F4A1B3C49FDBC672A6C30948CD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543FE" w14:textId="5AE49D75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</w:p>
        </w:tc>
      </w:tr>
      <w:tr w:rsidR="00D565F8" w:rsidRPr="00C04E43" w14:paraId="704B2D99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1A706" w14:textId="406D6260" w:rsidR="00D565F8" w:rsidRPr="00425FF8" w:rsidRDefault="00D565F8" w:rsidP="00D565F8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Pohon stroje 4 x 2</w:t>
            </w:r>
          </w:p>
        </w:tc>
        <w:sdt>
          <w:sdtPr>
            <w:rPr>
              <w:rFonts w:ascii="Arial" w:hAnsi="Arial" w:cs="Arial"/>
            </w:rPr>
            <w:id w:val="-1052153763"/>
            <w:placeholder>
              <w:docPart w:val="B50CAC6F0DBC44C09264611B5910E71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521548B" w14:textId="77777777" w:rsidR="00D565F8" w:rsidRPr="00C04E43" w:rsidRDefault="00D565F8" w:rsidP="00D565F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51749" w14:textId="00157170" w:rsidR="00D565F8" w:rsidRPr="00C04E43" w:rsidRDefault="00D565F8" w:rsidP="00D565F8">
            <w:pPr>
              <w:rPr>
                <w:rFonts w:ascii="Arial" w:hAnsi="Arial" w:cs="Arial"/>
              </w:rPr>
            </w:pPr>
          </w:p>
        </w:tc>
      </w:tr>
      <w:tr w:rsidR="00D565F8" w:rsidRPr="00C04E43" w14:paraId="45F3AE07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89509" w14:textId="3F63D31E" w:rsidR="00D565F8" w:rsidRPr="00425FF8" w:rsidRDefault="00D565F8" w:rsidP="00D565F8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Možnost volby 2 rozsahů pojezdových rychlostí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A310B" w14:textId="77777777" w:rsidR="00D565F8" w:rsidRPr="00C04E43" w:rsidRDefault="00D565F8" w:rsidP="00D565F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25862697"/>
                <w:placeholder>
                  <w:docPart w:val="5A7881A00FFF4F5299B40922BD6334B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8445E" w14:textId="7E82F200" w:rsidR="00D565F8" w:rsidRPr="00C04E43" w:rsidRDefault="00D565F8" w:rsidP="00D565F8">
            <w:pPr>
              <w:rPr>
                <w:rFonts w:ascii="Arial" w:eastAsia="Arial Unicode MS" w:hAnsi="Arial" w:cs="Arial"/>
              </w:rPr>
            </w:pPr>
          </w:p>
        </w:tc>
      </w:tr>
      <w:tr w:rsidR="00A56E19" w:rsidRPr="00C04E43" w14:paraId="7188B6B1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82141" w14:textId="73A7025B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Maximální pojezdová rychlost min. 65 km/h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084DF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34853848"/>
                <w:placeholder>
                  <w:docPart w:val="563B464FE5C348E180AD19BED13182D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12B6" w14:textId="5EE3B36E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55183242"/>
                <w:placeholder>
                  <w:docPart w:val="E492B6F2FEC044C7B65D1AFA28759463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A56E19" w:rsidRPr="00C04E43" w14:paraId="6537A772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597B1" w14:textId="691262CE" w:rsidR="00A56E19" w:rsidRPr="00425FF8" w:rsidRDefault="00A56E19" w:rsidP="00A56E19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 xml:space="preserve">Stoupavost min. </w:t>
            </w:r>
            <w:proofErr w:type="gramStart"/>
            <w:r w:rsidRPr="006A1ABC">
              <w:rPr>
                <w:rFonts w:ascii="Arial" w:hAnsi="Arial" w:cs="Arial"/>
              </w:rPr>
              <w:t>25%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930A7" w14:textId="77777777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6653826"/>
                <w:placeholder>
                  <w:docPart w:val="BF2095CC45C349AB826EEDD1E26F997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C37DC" w14:textId="17D1A0E9" w:rsidR="00A56E19" w:rsidRPr="00C04E43" w:rsidRDefault="00A56E19" w:rsidP="00A56E1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0405712"/>
                <w:placeholder>
                  <w:docPart w:val="72858243407B41AD979C9AC4504411AC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A11EFF" w:rsidRPr="00C04E43" w14:paraId="1341F924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FA6EB" w14:textId="01655B85" w:rsidR="00A11EFF" w:rsidRPr="00425FF8" w:rsidRDefault="00A11EFF" w:rsidP="00A11EFF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Elektro-servořízení s posilovačem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34B6F" w14:textId="77777777" w:rsidR="00A11EFF" w:rsidRPr="00C04E43" w:rsidRDefault="00A11EFF" w:rsidP="00A11EF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69613414"/>
                <w:placeholder>
                  <w:docPart w:val="3663B46E1E1D4278A71A34FD5355290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18E6E" w14:textId="21F9B240" w:rsidR="00A11EFF" w:rsidRPr="00C04E43" w:rsidRDefault="00A11EFF" w:rsidP="00A11EFF">
            <w:pPr>
              <w:rPr>
                <w:rFonts w:ascii="Arial" w:eastAsia="Arial Unicode MS" w:hAnsi="Arial" w:cs="Arial"/>
              </w:rPr>
            </w:pPr>
          </w:p>
        </w:tc>
      </w:tr>
      <w:tr w:rsidR="00A11EFF" w:rsidRPr="00C04E43" w14:paraId="12FB0BBF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F921F" w14:textId="2874B943" w:rsidR="00A11EFF" w:rsidRPr="00425FF8" w:rsidRDefault="00A11EFF" w:rsidP="00A11EFF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Brzda elektromagnetická s rekuperací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5AA5F" w14:textId="77777777" w:rsidR="00A11EFF" w:rsidRPr="00C04E43" w:rsidRDefault="00A11EFF" w:rsidP="00A11EF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27563035"/>
                <w:placeholder>
                  <w:docPart w:val="A33F70FBC7F14715BC951D0CADC3E00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5C2B2" w14:textId="0337F93A" w:rsidR="00A11EFF" w:rsidRPr="00C04E43" w:rsidRDefault="00A11EFF" w:rsidP="00A11EFF">
            <w:pPr>
              <w:rPr>
                <w:rFonts w:ascii="Arial" w:eastAsia="Arial Unicode MS" w:hAnsi="Arial" w:cs="Arial"/>
              </w:rPr>
            </w:pPr>
          </w:p>
        </w:tc>
      </w:tr>
      <w:tr w:rsidR="00A11EFF" w:rsidRPr="00C04E43" w14:paraId="6A9E2090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E5336" w14:textId="20F3FECF" w:rsidR="00A11EFF" w:rsidRPr="00425FF8" w:rsidRDefault="00A11EFF" w:rsidP="00A11EFF">
            <w:pPr>
              <w:rPr>
                <w:rFonts w:ascii="Arial" w:hAnsi="Arial" w:cs="Arial"/>
                <w:color w:val="FF0000"/>
              </w:rPr>
            </w:pPr>
            <w:r w:rsidRPr="006A1ABC">
              <w:rPr>
                <w:rFonts w:ascii="Arial" w:hAnsi="Arial" w:cs="Arial"/>
              </w:rPr>
              <w:t>Oddělená parkovací brzda mechanická</w:t>
            </w:r>
          </w:p>
        </w:tc>
        <w:sdt>
          <w:sdtPr>
            <w:rPr>
              <w:rFonts w:ascii="Arial" w:hAnsi="Arial" w:cs="Arial"/>
            </w:rPr>
            <w:id w:val="879367861"/>
            <w:placeholder>
              <w:docPart w:val="FA26316231B74A42AA86A662755BCFF1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CB1AA2" w14:textId="77777777" w:rsidR="00A11EFF" w:rsidRPr="00C04E43" w:rsidRDefault="00A11EFF" w:rsidP="00A11EF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6E6D" w14:textId="1560CD7C" w:rsidR="00A11EFF" w:rsidRPr="00C04E43" w:rsidRDefault="00A11EFF" w:rsidP="00A11EFF">
            <w:pPr>
              <w:rPr>
                <w:rFonts w:ascii="Arial" w:hAnsi="Arial" w:cs="Arial"/>
              </w:rPr>
            </w:pPr>
          </w:p>
        </w:tc>
      </w:tr>
      <w:tr w:rsidR="00706148" w:rsidRPr="00C04E43" w14:paraId="3891343D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C525A" w14:textId="3A75D279" w:rsidR="00706148" w:rsidRPr="00425FF8" w:rsidRDefault="00706148" w:rsidP="00706148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Brzda kapalinová dvouokruhová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00078" w14:textId="77777777" w:rsidR="00706148" w:rsidRPr="00C04E43" w:rsidRDefault="00706148" w:rsidP="0070614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31121443"/>
                <w:placeholder>
                  <w:docPart w:val="CF55FA6BE983498781B30AB23B3DCCB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EB0CC" w14:textId="782188E8" w:rsidR="00706148" w:rsidRPr="00C04E43" w:rsidRDefault="00706148" w:rsidP="00706148">
            <w:pPr>
              <w:rPr>
                <w:rFonts w:ascii="Arial" w:eastAsia="Arial Unicode MS" w:hAnsi="Arial" w:cs="Arial"/>
              </w:rPr>
            </w:pPr>
          </w:p>
        </w:tc>
      </w:tr>
      <w:tr w:rsidR="00706148" w:rsidRPr="00C04E43" w14:paraId="51E14384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DCF7E" w14:textId="55184918" w:rsidR="00706148" w:rsidRPr="00425FF8" w:rsidRDefault="00706148" w:rsidP="00706148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Korba sklopná na 3 strany</w:t>
            </w:r>
          </w:p>
        </w:tc>
        <w:sdt>
          <w:sdtPr>
            <w:rPr>
              <w:rFonts w:ascii="Arial" w:hAnsi="Arial" w:cs="Arial"/>
            </w:rPr>
            <w:id w:val="383143661"/>
            <w:placeholder>
              <w:docPart w:val="41617C5CB4C245638CBEFA790DA3D40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C5DEB9E" w14:textId="77777777" w:rsidR="00706148" w:rsidRPr="00C04E43" w:rsidRDefault="00706148" w:rsidP="007061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4D3E1" w14:textId="398E315B" w:rsidR="00706148" w:rsidRPr="00C04E43" w:rsidRDefault="00706148" w:rsidP="00706148">
            <w:pPr>
              <w:rPr>
                <w:rFonts w:ascii="Arial" w:hAnsi="Arial" w:cs="Arial"/>
              </w:rPr>
            </w:pPr>
          </w:p>
        </w:tc>
      </w:tr>
      <w:tr w:rsidR="00706148" w:rsidRPr="00C04E43" w14:paraId="1B31DF67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8048E" w14:textId="1FB8EF18" w:rsidR="00706148" w:rsidRPr="00425FF8" w:rsidRDefault="00706148" w:rsidP="00706148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 xml:space="preserve">6 kotvících ok v podlaze korby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3A11D" w14:textId="77777777" w:rsidR="00706148" w:rsidRPr="00C04E43" w:rsidRDefault="00706148" w:rsidP="00706148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49469943"/>
                <w:placeholder>
                  <w:docPart w:val="3C4AEA43D4F143AC895FEDFF9FC86DF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8B418" w14:textId="1F083A51" w:rsidR="00706148" w:rsidRPr="00C04E43" w:rsidRDefault="00706148" w:rsidP="00706148">
            <w:pPr>
              <w:rPr>
                <w:rFonts w:ascii="Arial" w:eastAsia="Arial Unicode MS" w:hAnsi="Arial" w:cs="Arial"/>
              </w:rPr>
            </w:pPr>
          </w:p>
        </w:tc>
      </w:tr>
      <w:tr w:rsidR="00420834" w:rsidRPr="00C04E43" w14:paraId="70DB47FC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42E5C" w14:textId="14B9293D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Úhel sklopení korby vzad min. 55°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36540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85433635"/>
                <w:placeholder>
                  <w:docPart w:val="46E34A693F294BDE8F32259BFF13B12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01C51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39678698"/>
                <w:placeholder>
                  <w:docPart w:val="1146F4D0A4764818BCDF0BD53969811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420834" w:rsidRPr="00C04E43" w14:paraId="38F448A7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5725A" w14:textId="1E6FC182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Úhel sklopení korby do boku min. 43°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0BE6F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8429345"/>
                <w:placeholder>
                  <w:docPart w:val="19C86DDC77DC49ACB2605B7C185C81F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69D10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09416374"/>
                <w:placeholder>
                  <w:docPart w:val="67BF8D86A3514004821E421E70C321AE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420834" w:rsidRPr="00C04E43" w14:paraId="795ED009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40058" w14:textId="405F627B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Délka ložné plochy min. 2300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DE2FE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33526571"/>
                <w:placeholder>
                  <w:docPart w:val="15DC0B16CFDD4422B421B9372492086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A1EDE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26242031"/>
                <w:placeholder>
                  <w:docPart w:val="B9EC523DD58E4784BD529E4DDE9EBD93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420834" w:rsidRPr="00C04E43" w14:paraId="2E64109D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FDB9C" w14:textId="2651E2C0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Šířka ložné plochy min. 1500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8DC19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94860235"/>
                <w:placeholder>
                  <w:docPart w:val="270515DD659247F9A3DA62EED49E585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0582F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10700566"/>
                <w:placeholder>
                  <w:docPart w:val="BACB46AA51B04328BC195E76DB6045E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420834" w:rsidRPr="00C04E43" w14:paraId="10CE9C8D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E3585" w14:textId="2E749FF7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Výška sklopných bočnic min. 300 mm</w:t>
            </w:r>
          </w:p>
        </w:tc>
        <w:sdt>
          <w:sdtPr>
            <w:rPr>
              <w:rFonts w:ascii="Arial" w:hAnsi="Arial" w:cs="Arial"/>
            </w:rPr>
            <w:id w:val="-1166783006"/>
            <w:placeholder>
              <w:docPart w:val="4EA6F94EBF4240FA97E5E24A2D57972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AB80B08" w14:textId="77777777" w:rsidR="00420834" w:rsidRPr="00C04E43" w:rsidRDefault="00420834" w:rsidP="0042083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794957"/>
            <w:placeholder>
              <w:docPart w:val="2F88585A37F64725A47C886E6FADCB8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18BF1F9" w14:textId="77777777" w:rsidR="00420834" w:rsidRPr="00C04E43" w:rsidRDefault="00420834" w:rsidP="00420834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420834" w:rsidRPr="00C04E43" w14:paraId="31939208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B7BD7" w14:textId="4B2993C2" w:rsidR="00420834" w:rsidRPr="00425FF8" w:rsidRDefault="00420834" w:rsidP="00420834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Klecové nástavby bočnic korby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AFB7" w14:textId="77777777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06041086"/>
                <w:placeholder>
                  <w:docPart w:val="CB4F168F9FB84946BEF9F4435414E25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B356" w14:textId="09FC673A" w:rsidR="00420834" w:rsidRPr="00C04E43" w:rsidRDefault="00420834" w:rsidP="00420834">
            <w:pPr>
              <w:rPr>
                <w:rFonts w:ascii="Arial" w:eastAsia="Arial Unicode MS" w:hAnsi="Arial" w:cs="Arial"/>
              </w:rPr>
            </w:pPr>
          </w:p>
        </w:tc>
      </w:tr>
      <w:tr w:rsidR="00706148" w:rsidRPr="00C04E43" w14:paraId="05BAD8CA" w14:textId="77777777" w:rsidTr="00E170A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601B2" w14:textId="151648D4" w:rsidR="00706148" w:rsidRPr="00425FF8" w:rsidRDefault="00706148" w:rsidP="00706148">
            <w:pPr>
              <w:rPr>
                <w:rFonts w:ascii="Arial" w:hAnsi="Arial" w:cs="Arial"/>
                <w:color w:val="FF0000"/>
              </w:rPr>
            </w:pPr>
            <w:r w:rsidRPr="0003467C">
              <w:rPr>
                <w:rFonts w:ascii="Arial" w:hAnsi="Arial" w:cs="Arial"/>
              </w:rPr>
              <w:t>Výška klecových bočnic min. 1000 mm</w:t>
            </w:r>
          </w:p>
        </w:tc>
        <w:sdt>
          <w:sdtPr>
            <w:rPr>
              <w:rFonts w:ascii="Arial" w:hAnsi="Arial" w:cs="Arial"/>
            </w:rPr>
            <w:id w:val="-309326735"/>
            <w:placeholder>
              <w:docPart w:val="CCFB9EB0B71147C39E925D59170C9F8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F8BCA67" w14:textId="77777777" w:rsidR="00706148" w:rsidRPr="00C04E43" w:rsidRDefault="00706148" w:rsidP="007061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A8DC" w14:textId="056E86DA" w:rsidR="00706148" w:rsidRPr="00C04E43" w:rsidRDefault="00706148" w:rsidP="00706148">
            <w:pPr>
              <w:rPr>
                <w:rFonts w:ascii="Arial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75918049"/>
                <w:placeholder>
                  <w:docPart w:val="3C305E8DB5414052841E8C9AD87B042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82630D" w:rsidRPr="00C04E43" w14:paraId="07329C2E" w14:textId="77777777" w:rsidTr="00E170A4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B8131" w14:textId="3DC018EE" w:rsidR="0082630D" w:rsidRPr="00425FF8" w:rsidRDefault="0082630D" w:rsidP="0082630D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 xml:space="preserve">Zadní část </w:t>
            </w:r>
            <w:proofErr w:type="gramStart"/>
            <w:r w:rsidRPr="00A97E03">
              <w:rPr>
                <w:rFonts w:ascii="Arial" w:hAnsi="Arial" w:cs="Arial"/>
              </w:rPr>
              <w:t>sklopná - dělená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81D66" w14:textId="77777777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65062560"/>
                <w:placeholder>
                  <w:docPart w:val="F594C017429E4AF994475D6DDDC7E4E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C1C5" w14:textId="00103653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</w:p>
        </w:tc>
      </w:tr>
      <w:tr w:rsidR="00DE4209" w:rsidRPr="00C04E43" w14:paraId="5C3B5762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A00FA" w14:textId="0D893410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lastRenderedPageBreak/>
              <w:t>Výška ložné plochy korby od vozovky max. 1100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4608C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70684107"/>
                <w:placeholder>
                  <w:docPart w:val="D9D18C5FA8804DEA9C6A5B1E2380766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899A6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92426158"/>
                <w:placeholder>
                  <w:docPart w:val="DCCC2665EFF843EC97152CF32BF132B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DE4209" w:rsidRPr="00C04E43" w14:paraId="4BDFDECD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4922E" w14:textId="639EF5DE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Celková délka stroje max. 4000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8E94B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36262391"/>
                <w:placeholder>
                  <w:docPart w:val="4E89E19A22744AF686591532A6A7339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AC262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0189410"/>
                <w:placeholder>
                  <w:docPart w:val="5E11C1203F0D43DC8576DD32D71188A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DE4209" w:rsidRPr="00C04E43" w14:paraId="17A714E6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5BE2C" w14:textId="644B3E5B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Celková šířka stroje max. 1650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D4E77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61757594"/>
                <w:placeholder>
                  <w:docPart w:val="174542888D7547088CA795629A175A8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7F2B6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35051680"/>
                <w:placeholder>
                  <w:docPart w:val="C89D844DA14F495A89CCA377F86B3794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DE4209" w:rsidRPr="00C04E43" w14:paraId="4170AC94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A83B7" w14:textId="35A41ACD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Celková výška stroje max. 2250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BD382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41171707"/>
                <w:placeholder>
                  <w:docPart w:val="0D32C6ED58484318B1BC2E48C79B9F3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DD567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3468659"/>
                <w:placeholder>
                  <w:docPart w:val="9699634FB3FB452E8704AF3059F20ADE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DE4209" w:rsidRPr="00C04E43" w14:paraId="0A05B67E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10550" w14:textId="73A4F9F8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Světlá výška min. 220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B54F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42044989"/>
                <w:placeholder>
                  <w:docPart w:val="454F1D8DED0348278C436DB9B0C72C2E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9A397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37682298"/>
                <w:placeholder>
                  <w:docPart w:val="E5B3F8CC8F344F0CA10E6C1D33EF5D4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DE4209" w:rsidRPr="00C04E43" w14:paraId="2A205419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42E3D" w14:textId="1B169495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Pneumatiky min. R16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EC3A8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32094719"/>
                <w:placeholder>
                  <w:docPart w:val="84855B98813243E0AB7E20F9E8D2B8E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4FAA4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3079941"/>
                <w:placeholder>
                  <w:docPart w:val="5BC040AF2B224A3A9CEA58218FFE0986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82630D" w:rsidRPr="00C04E43" w14:paraId="0338BDD3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09EC2" w14:textId="4C4EEAC6" w:rsidR="0082630D" w:rsidRPr="00425FF8" w:rsidRDefault="0082630D" w:rsidP="0082630D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 xml:space="preserve">Tažné zařízení A </w:t>
            </w:r>
            <w:proofErr w:type="gramStart"/>
            <w:r w:rsidRPr="00A97E03">
              <w:rPr>
                <w:rFonts w:ascii="Arial" w:hAnsi="Arial" w:cs="Arial"/>
              </w:rPr>
              <w:t>50 - X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6293" w14:textId="77777777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4272507"/>
                <w:placeholder>
                  <w:docPart w:val="FFD79C83C6F740778F5EFEBF62DEB75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D8309" w14:textId="05325DCF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</w:p>
        </w:tc>
      </w:tr>
      <w:tr w:rsidR="00DE4209" w:rsidRPr="00C04E43" w14:paraId="603C8B8F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3E81D" w14:textId="0A91952F" w:rsidR="00DE4209" w:rsidRPr="00425FF8" w:rsidRDefault="00DE4209" w:rsidP="00DE4209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>Hmotnost bržděného přípojného vozidla min. 1700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C797A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41220341"/>
                <w:placeholder>
                  <w:docPart w:val="24B99D3CCEA64844BD5A730C36B3AB5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D081A" w14:textId="77777777" w:rsidR="00DE4209" w:rsidRPr="00C04E43" w:rsidRDefault="00DE4209" w:rsidP="00DE4209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93535610"/>
                <w:placeholder>
                  <w:docPart w:val="49D2CF44615E4085BDA207EA19B40AB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82630D" w:rsidRPr="00C04E43" w14:paraId="1F293DD6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8F177" w14:textId="0E14EB18" w:rsidR="0082630D" w:rsidRPr="00425FF8" w:rsidRDefault="0082630D" w:rsidP="0082630D">
            <w:pPr>
              <w:rPr>
                <w:rFonts w:ascii="Arial" w:hAnsi="Arial" w:cs="Arial"/>
                <w:color w:val="FF0000"/>
              </w:rPr>
            </w:pPr>
            <w:r w:rsidRPr="00A97E03">
              <w:rPr>
                <w:rFonts w:ascii="Arial" w:hAnsi="Arial" w:cs="Arial"/>
              </w:rPr>
              <w:t xml:space="preserve">Kabina odlehčená </w:t>
            </w:r>
            <w:proofErr w:type="gramStart"/>
            <w:r w:rsidRPr="00A97E03">
              <w:rPr>
                <w:rFonts w:ascii="Arial" w:hAnsi="Arial" w:cs="Arial"/>
              </w:rPr>
              <w:t>-  plastová</w:t>
            </w:r>
            <w:proofErr w:type="gramEnd"/>
            <w:r w:rsidRPr="00A97E03">
              <w:rPr>
                <w:rFonts w:ascii="Arial" w:hAnsi="Arial" w:cs="Arial"/>
              </w:rPr>
              <w:t>,  dvoudveřová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46489" w14:textId="77777777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90001833"/>
                <w:placeholder>
                  <w:docPart w:val="E7E06F19786547DFB1FAA58E8AA4E56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8A73" w14:textId="68FCBF33" w:rsidR="0082630D" w:rsidRPr="00C04E43" w:rsidRDefault="0082630D" w:rsidP="0082630D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49AD69CE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3E05B" w14:textId="628E6869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Počet míst k sezení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2EE94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41704025"/>
                <w:placeholder>
                  <w:docPart w:val="880970F32359439080263447864A1B5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796B6" w14:textId="19767258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36B71FC2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D1F1D" w14:textId="0C487BCF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 xml:space="preserve">Sedadla vyhřívaná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F6A0F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96351629"/>
                <w:placeholder>
                  <w:docPart w:val="F5D755DD4C224DE0979DF3C96DEDE99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4A913" w14:textId="700D4A5F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68B53A0A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AF11A" w14:textId="53C26ABF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Čelní sklo vyhřívané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0356F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07348426"/>
                <w:placeholder>
                  <w:docPart w:val="F36D496B6B7B46E2AFDBA6F04DC5F0D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EA5A3" w14:textId="48EB0563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3AB34A83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595F5" w14:textId="64860437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 xml:space="preserve">Externí zdroj energie </w:t>
            </w:r>
            <w:proofErr w:type="gramStart"/>
            <w:r w:rsidRPr="0019641A">
              <w:rPr>
                <w:rFonts w:ascii="Arial" w:hAnsi="Arial" w:cs="Arial"/>
              </w:rPr>
              <w:t>230V</w:t>
            </w:r>
            <w:proofErr w:type="gramEnd"/>
            <w:r w:rsidRPr="0019641A">
              <w:rPr>
                <w:rFonts w:ascii="Arial" w:hAnsi="Arial" w:cs="Arial"/>
              </w:rPr>
              <w:t xml:space="preserve"> v kabině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68962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19457598"/>
                <w:placeholder>
                  <w:docPart w:val="5D93E26B37D143808F762422DA83D8F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142FA" w14:textId="7B3A8FF0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77F51C20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820A3" w14:textId="045CA23A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Zábleskový výstražný maják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8BE71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40931079"/>
                <w:placeholder>
                  <w:docPart w:val="0775885E1A9547259B8D6CD0388C80B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DBDA" w14:textId="10B0D663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6D323A7E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D9FC1" w14:textId="70C8424A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Nastavitelný volant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690F8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929338"/>
                <w:placeholder>
                  <w:docPart w:val="33B81A9E92584978B926494E1842D3C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45CA1" w14:textId="6B1D528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2FC03A89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29791" w14:textId="4DA40C10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Vyhřívání kabiny s ventilací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79C8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5246677"/>
                <w:placeholder>
                  <w:docPart w:val="38B5B510825248D4B0D4C31F7D4A973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5BAE8" w14:textId="5EF3F895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3474CE72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352F1" w14:textId="296FB355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Autorádio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1D1CC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83854056"/>
                <w:placeholder>
                  <w:docPart w:val="20A671ACCBC74FCC9651B923123E768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A6EAE" w14:textId="50944990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331DD00D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50A16" w14:textId="3D3F7E79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Bezpečnostní pásy samonavíjecí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0C522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687638"/>
                <w:placeholder>
                  <w:docPart w:val="048AB5EB0C664BC5B9A852F322B6867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78CB6" w14:textId="63D7068E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4B79234C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FB690" w14:textId="47E3C372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>USB 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AAF3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94436036"/>
                <w:placeholder>
                  <w:docPart w:val="CABD97FEBBF54C029FF02B6B2046544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9F0D7" w14:textId="4B236F58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  <w:tr w:rsidR="002F4CC0" w:rsidRPr="00C04E43" w14:paraId="5AFE0EC6" w14:textId="77777777" w:rsidTr="00B229AA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DC45A" w14:textId="07CDBDF1" w:rsidR="002F4CC0" w:rsidRPr="00425FF8" w:rsidRDefault="002F4CC0" w:rsidP="002F4CC0">
            <w:pPr>
              <w:rPr>
                <w:rFonts w:ascii="Arial" w:hAnsi="Arial" w:cs="Arial"/>
                <w:color w:val="FF0000"/>
              </w:rPr>
            </w:pPr>
            <w:r w:rsidRPr="0019641A">
              <w:rPr>
                <w:rFonts w:ascii="Arial" w:hAnsi="Arial" w:cs="Arial"/>
              </w:rPr>
              <w:t xml:space="preserve">Zásuvka </w:t>
            </w:r>
            <w:proofErr w:type="gramStart"/>
            <w:r w:rsidRPr="0019641A">
              <w:rPr>
                <w:rFonts w:ascii="Arial" w:hAnsi="Arial" w:cs="Arial"/>
              </w:rPr>
              <w:t>12V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277CD" w14:textId="77777777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65117608"/>
                <w:placeholder>
                  <w:docPart w:val="6075FE6B5F744CD9897B8E9C41DC1DD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ADBC5" w14:textId="2973632E" w:rsidR="002F4CC0" w:rsidRPr="00C04E43" w:rsidRDefault="002F4CC0" w:rsidP="002F4CC0">
            <w:pPr>
              <w:rPr>
                <w:rFonts w:ascii="Arial" w:eastAsia="Arial Unicode MS" w:hAnsi="Arial" w:cs="Arial"/>
              </w:rPr>
            </w:pPr>
          </w:p>
        </w:tc>
      </w:tr>
    </w:tbl>
    <w:p w14:paraId="7EB5355F" w14:textId="77777777" w:rsidR="00E170A4" w:rsidRPr="0039467B" w:rsidRDefault="00E170A4" w:rsidP="00E170A4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b/>
          <w:bCs/>
        </w:rPr>
      </w:pPr>
      <w:r w:rsidRPr="0039467B">
        <w:rPr>
          <w:rFonts w:ascii="Arial" w:hAnsi="Arial" w:cs="Arial"/>
          <w:b/>
          <w:bCs/>
        </w:rPr>
        <w:t>Elektromobil nesmí obsahovat olovo, rtuť, šestimocný chrom a kadmium, s výjimkami uvedenými v příloze II směrnice 2000/53 / ES.</w:t>
      </w:r>
    </w:p>
    <w:p w14:paraId="12D7DFE6" w14:textId="77777777" w:rsidR="00E170A4" w:rsidRDefault="00E170A4" w:rsidP="003315F5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D36BB6B" w14:textId="34BEB2A3" w:rsidR="003315F5" w:rsidRPr="00390FAA" w:rsidRDefault="003315F5" w:rsidP="003315F5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390FAA">
        <w:rPr>
          <w:rFonts w:ascii="Arial" w:hAnsi="Arial" w:cs="Arial"/>
          <w:b w:val="0"/>
          <w:bCs w:val="0"/>
          <w:sz w:val="24"/>
        </w:rPr>
        <w:t>Nabízené vozidlo musí být nové. Za nové vozidlo je považováno nově vyrobené vozidlo, které dosud nebylo registrováno v České republice ani v jiném státě, s výjimkou zkušebních či předváděcích účelů, v těchto případech nesmí doba registrace překročit 6 měsíců a zároveň nesmí mít najeto více než 6 000 km.</w:t>
      </w:r>
    </w:p>
    <w:p w14:paraId="5A572BC3" w14:textId="77777777" w:rsidR="003315F5" w:rsidRPr="00C04E43" w:rsidRDefault="003315F5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F944F8B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7BC8FF0" w14:textId="13B4F810" w:rsidR="005267DF" w:rsidRPr="00A56F7B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</w:t>
      </w:r>
      <w:r w:rsidRPr="00A56F7B">
        <w:rPr>
          <w:rFonts w:ascii="Arial" w:hAnsi="Arial" w:cs="Arial"/>
          <w:sz w:val="32"/>
          <w:szCs w:val="32"/>
        </w:rPr>
        <w:t xml:space="preserve">za </w:t>
      </w:r>
      <w:r w:rsidR="00A56F7B" w:rsidRPr="00A56F7B">
        <w:rPr>
          <w:rFonts w:ascii="Arial" w:hAnsi="Arial" w:cs="Arial"/>
          <w:sz w:val="32"/>
          <w:szCs w:val="32"/>
        </w:rPr>
        <w:t>dodavatele/účastníka výběrového řízení</w:t>
      </w:r>
      <w:r w:rsidRPr="00A56F7B">
        <w:rPr>
          <w:rFonts w:ascii="Arial" w:hAnsi="Arial" w:cs="Arial"/>
          <w:sz w:val="32"/>
          <w:szCs w:val="32"/>
        </w:rPr>
        <w:t xml:space="preserve"> jednat</w:t>
      </w:r>
    </w:p>
    <w:p w14:paraId="5893F5D5" w14:textId="77777777" w:rsidR="00A56F7B" w:rsidRDefault="00A56F7B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7EAE18D" w14:textId="64C20596" w:rsidR="005267DF" w:rsidRDefault="00A56F7B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A56F7B">
        <w:rPr>
          <w:rFonts w:ascii="Arial" w:hAnsi="Arial" w:cs="Arial"/>
          <w:b w:val="0"/>
          <w:sz w:val="24"/>
        </w:rPr>
        <w:t>Dodavatel/účastník výběrového řízení</w:t>
      </w:r>
      <w:r w:rsidR="00280705" w:rsidRPr="00A56F7B">
        <w:rPr>
          <w:rFonts w:ascii="Arial" w:hAnsi="Arial" w:cs="Arial"/>
          <w:b w:val="0"/>
          <w:sz w:val="24"/>
        </w:rPr>
        <w:t xml:space="preserve"> prohlašuje</w:t>
      </w:r>
      <w:r w:rsidR="00280705" w:rsidRPr="00280705">
        <w:rPr>
          <w:rFonts w:ascii="Arial" w:hAnsi="Arial" w:cs="Arial"/>
          <w:b w:val="0"/>
          <w:sz w:val="24"/>
        </w:rPr>
        <w:t>, že je vázán celým obsahem nabídky po celou dobu běhu zadávací lhůty.</w:t>
      </w:r>
    </w:p>
    <w:p w14:paraId="0FE8BD4B" w14:textId="77777777" w:rsidR="00D360EF" w:rsidRDefault="00D360EF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28DB9F56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0C7C7A2A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1E676185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7F14F0FF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616E63FD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66682EB5" w14:textId="7E427DA0" w:rsidR="005267DF" w:rsidRPr="00AF1D1B" w:rsidRDefault="0015352D" w:rsidP="00AF1D1B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sectPr w:rsidR="005267DF" w:rsidRPr="00AF1D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F8C2" w14:textId="77777777" w:rsidR="003556B0" w:rsidRDefault="003556B0" w:rsidP="005267DF">
      <w:r>
        <w:separator/>
      </w:r>
    </w:p>
  </w:endnote>
  <w:endnote w:type="continuationSeparator" w:id="0">
    <w:p w14:paraId="64976C42" w14:textId="77777777" w:rsidR="003556B0" w:rsidRDefault="003556B0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CID Font+ 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178939"/>
      <w:docPartObj>
        <w:docPartGallery w:val="Page Numbers (Bottom of Page)"/>
        <w:docPartUnique/>
      </w:docPartObj>
    </w:sdtPr>
    <w:sdtEndPr/>
    <w:sdtContent>
      <w:p w14:paraId="5CFF89C6" w14:textId="7BEA58ED" w:rsidR="00C60EA1" w:rsidRDefault="00C60EA1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425FF8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52555FD3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092" w14:textId="77777777" w:rsidR="003556B0" w:rsidRDefault="003556B0" w:rsidP="005267DF">
      <w:r>
        <w:separator/>
      </w:r>
    </w:p>
  </w:footnote>
  <w:footnote w:type="continuationSeparator" w:id="0">
    <w:p w14:paraId="52463667" w14:textId="77777777" w:rsidR="003556B0" w:rsidRDefault="003556B0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200C" w14:textId="510C0B05" w:rsidR="00F61329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560FA817" w14:textId="755E985B" w:rsidR="000A3AA1" w:rsidRDefault="000A3A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075E7E16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FPtUipopBs5gd7hTaXKmVIoxy4xJaMp1UTcKU9rN0ok7RevQS9C2vXfB36M3NRKkcTMA0NEPbsH19yKUI+qQ==" w:salt="tLDvdzNcxnEINDFye5I6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7DF"/>
    <w:rsid w:val="000A3AA1"/>
    <w:rsid w:val="000A45DC"/>
    <w:rsid w:val="000D65FA"/>
    <w:rsid w:val="000D6687"/>
    <w:rsid w:val="000D76DB"/>
    <w:rsid w:val="00107160"/>
    <w:rsid w:val="00131B78"/>
    <w:rsid w:val="001346C7"/>
    <w:rsid w:val="00142D25"/>
    <w:rsid w:val="0015352D"/>
    <w:rsid w:val="00194EC4"/>
    <w:rsid w:val="001A2F05"/>
    <w:rsid w:val="001A31CE"/>
    <w:rsid w:val="001B77F8"/>
    <w:rsid w:val="001D328E"/>
    <w:rsid w:val="001F10E7"/>
    <w:rsid w:val="00203451"/>
    <w:rsid w:val="00220BAB"/>
    <w:rsid w:val="0026596B"/>
    <w:rsid w:val="00280705"/>
    <w:rsid w:val="00290431"/>
    <w:rsid w:val="002F1A66"/>
    <w:rsid w:val="002F4CC0"/>
    <w:rsid w:val="0031109A"/>
    <w:rsid w:val="003315F5"/>
    <w:rsid w:val="00342994"/>
    <w:rsid w:val="003556B0"/>
    <w:rsid w:val="00377246"/>
    <w:rsid w:val="00390FAA"/>
    <w:rsid w:val="003C039B"/>
    <w:rsid w:val="003D114D"/>
    <w:rsid w:val="003E4B75"/>
    <w:rsid w:val="00420834"/>
    <w:rsid w:val="00425FF8"/>
    <w:rsid w:val="00443344"/>
    <w:rsid w:val="00457301"/>
    <w:rsid w:val="00465942"/>
    <w:rsid w:val="004809B3"/>
    <w:rsid w:val="00484D77"/>
    <w:rsid w:val="0049392C"/>
    <w:rsid w:val="00497CE5"/>
    <w:rsid w:val="004A17F3"/>
    <w:rsid w:val="004D546C"/>
    <w:rsid w:val="00516B76"/>
    <w:rsid w:val="005267DF"/>
    <w:rsid w:val="0053030C"/>
    <w:rsid w:val="00542530"/>
    <w:rsid w:val="00556505"/>
    <w:rsid w:val="00576ECD"/>
    <w:rsid w:val="00595055"/>
    <w:rsid w:val="005B75FA"/>
    <w:rsid w:val="005C1C59"/>
    <w:rsid w:val="00616CCD"/>
    <w:rsid w:val="006605A5"/>
    <w:rsid w:val="006F446D"/>
    <w:rsid w:val="006F49EC"/>
    <w:rsid w:val="00706148"/>
    <w:rsid w:val="00720B3E"/>
    <w:rsid w:val="00771FBB"/>
    <w:rsid w:val="007A0A5F"/>
    <w:rsid w:val="007B3B84"/>
    <w:rsid w:val="007D509E"/>
    <w:rsid w:val="00820D10"/>
    <w:rsid w:val="00822425"/>
    <w:rsid w:val="0082630D"/>
    <w:rsid w:val="00831091"/>
    <w:rsid w:val="008322FC"/>
    <w:rsid w:val="00887BF2"/>
    <w:rsid w:val="008B067F"/>
    <w:rsid w:val="00913DE8"/>
    <w:rsid w:val="0093375D"/>
    <w:rsid w:val="00941DE3"/>
    <w:rsid w:val="00944114"/>
    <w:rsid w:val="0097504A"/>
    <w:rsid w:val="009E1ED6"/>
    <w:rsid w:val="009E672F"/>
    <w:rsid w:val="009F3378"/>
    <w:rsid w:val="00A11EFF"/>
    <w:rsid w:val="00A14BFE"/>
    <w:rsid w:val="00A2584E"/>
    <w:rsid w:val="00A56E19"/>
    <w:rsid w:val="00A56F7B"/>
    <w:rsid w:val="00A75861"/>
    <w:rsid w:val="00A84C4F"/>
    <w:rsid w:val="00A87B57"/>
    <w:rsid w:val="00AA563F"/>
    <w:rsid w:val="00AB1361"/>
    <w:rsid w:val="00AC038A"/>
    <w:rsid w:val="00AF1D1B"/>
    <w:rsid w:val="00B902B7"/>
    <w:rsid w:val="00BA04CC"/>
    <w:rsid w:val="00BA456B"/>
    <w:rsid w:val="00BB59EA"/>
    <w:rsid w:val="00BD6EF0"/>
    <w:rsid w:val="00C04E43"/>
    <w:rsid w:val="00C36493"/>
    <w:rsid w:val="00C44488"/>
    <w:rsid w:val="00C47416"/>
    <w:rsid w:val="00C60EA1"/>
    <w:rsid w:val="00C6233B"/>
    <w:rsid w:val="00C85004"/>
    <w:rsid w:val="00CA59A4"/>
    <w:rsid w:val="00CA6858"/>
    <w:rsid w:val="00CE3056"/>
    <w:rsid w:val="00CF0CE8"/>
    <w:rsid w:val="00D07725"/>
    <w:rsid w:val="00D10655"/>
    <w:rsid w:val="00D360EF"/>
    <w:rsid w:val="00D424CD"/>
    <w:rsid w:val="00D559CC"/>
    <w:rsid w:val="00D565F8"/>
    <w:rsid w:val="00D84A56"/>
    <w:rsid w:val="00DA2532"/>
    <w:rsid w:val="00DA4816"/>
    <w:rsid w:val="00DE31EF"/>
    <w:rsid w:val="00DE4209"/>
    <w:rsid w:val="00DF1F45"/>
    <w:rsid w:val="00E170A4"/>
    <w:rsid w:val="00E23576"/>
    <w:rsid w:val="00E47659"/>
    <w:rsid w:val="00EB0ED0"/>
    <w:rsid w:val="00EE68E8"/>
    <w:rsid w:val="00EF3499"/>
    <w:rsid w:val="00F504C6"/>
    <w:rsid w:val="00F61329"/>
    <w:rsid w:val="00F81B63"/>
    <w:rsid w:val="00FA7123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50E2"/>
  <w15:docId w15:val="{023445B6-26BD-4BE3-A3C9-4A4C257F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EE68E8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25F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5FF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rosta@hod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BC75268BDF948E487FF949AFB41E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1F846-9308-4769-A773-051DF7F07E74}"/>
      </w:docPartPr>
      <w:docPartBody>
        <w:p w:rsidR="0093017A" w:rsidRDefault="00CF7249" w:rsidP="00CF7249">
          <w:pPr>
            <w:pStyle w:val="0BC75268BDF948E487FF949AFB41EC2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65A888CF6E34F3A8625B3CDAE972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F0322-BB82-42E7-A62D-F037DC2B2842}"/>
      </w:docPartPr>
      <w:docPartBody>
        <w:p w:rsidR="0093017A" w:rsidRDefault="00CF7249" w:rsidP="00CF7249">
          <w:pPr>
            <w:pStyle w:val="065A888CF6E34F3A8625B3CDAE9720F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08E6D98046D4981AD509034504ED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A25E0-5311-4A59-9826-CDE3C6EE3FE0}"/>
      </w:docPartPr>
      <w:docPartBody>
        <w:p w:rsidR="0093017A" w:rsidRDefault="00CF7249" w:rsidP="00CF7249">
          <w:pPr>
            <w:pStyle w:val="A08E6D98046D4981AD509034504ED60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07EF79AE40848E6AF85234C8ACE2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9677A-6DD8-4BF6-AB38-D6F60E42C756}"/>
      </w:docPartPr>
      <w:docPartBody>
        <w:p w:rsidR="0093017A" w:rsidRDefault="00CF7249" w:rsidP="00CF7249">
          <w:pPr>
            <w:pStyle w:val="007EF79AE40848E6AF85234C8ACE25B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9ACC89AD4D04160B1CCE12B2633D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A7366-06A4-4C73-A71E-22498D6048DD}"/>
      </w:docPartPr>
      <w:docPartBody>
        <w:p w:rsidR="0093017A" w:rsidRDefault="00CF7249" w:rsidP="00CF7249">
          <w:pPr>
            <w:pStyle w:val="09ACC89AD4D04160B1CCE12B2633DFF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D46640569524168B3EC51E99A0D8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CA024-361D-41D6-81E6-71D2670647B8}"/>
      </w:docPartPr>
      <w:docPartBody>
        <w:p w:rsidR="0093017A" w:rsidRDefault="00CF7249" w:rsidP="00CF7249">
          <w:pPr>
            <w:pStyle w:val="3D46640569524168B3EC51E99A0D8D7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5E518D82A044D0BAB90F70B98B32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6723B-CA67-410E-99DB-F8959F50F6A2}"/>
      </w:docPartPr>
      <w:docPartBody>
        <w:p w:rsidR="0093017A" w:rsidRDefault="00CF7249" w:rsidP="00CF7249">
          <w:pPr>
            <w:pStyle w:val="65E518D82A044D0BAB90F70B98B32BA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31193AD94C846DAA1B37D7EFC0F1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BD4C8-B470-441A-86C0-7802B5252D92}"/>
      </w:docPartPr>
      <w:docPartBody>
        <w:p w:rsidR="0093017A" w:rsidRDefault="00CF7249" w:rsidP="00CF7249">
          <w:pPr>
            <w:pStyle w:val="931193AD94C846DAA1B37D7EFC0F159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45F5C9B6189C4A35ACEC12016DAD3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ED59F-B9A8-4840-B300-9868CC32E9CA}"/>
      </w:docPartPr>
      <w:docPartBody>
        <w:p w:rsidR="0093017A" w:rsidRDefault="00CF7249" w:rsidP="00CF7249">
          <w:pPr>
            <w:pStyle w:val="45F5C9B6189C4A35ACEC12016DAD3F5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07878E7D008403FAAFAFE8668FBE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B6D5D-F613-4F8C-AAD1-3CF730518CAB}"/>
      </w:docPartPr>
      <w:docPartBody>
        <w:p w:rsidR="0093017A" w:rsidRDefault="00CF7249" w:rsidP="00CF7249">
          <w:pPr>
            <w:pStyle w:val="C07878E7D008403FAAFAFE8668FBE9E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152F686328B4E8EA2513246BF4C0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71043-57EB-4C01-AA4B-A3B98126D5E2}"/>
      </w:docPartPr>
      <w:docPartBody>
        <w:p w:rsidR="0093017A" w:rsidRDefault="00CF7249" w:rsidP="00CF7249">
          <w:pPr>
            <w:pStyle w:val="8152F686328B4E8EA2513246BF4C0601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5E7DA3C6E944789A6A0AC7E215F2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69D8E-368C-46DD-BB7A-F1E06D15B630}"/>
      </w:docPartPr>
      <w:docPartBody>
        <w:p w:rsidR="0093017A" w:rsidRDefault="00CF7249" w:rsidP="00CF7249">
          <w:pPr>
            <w:pStyle w:val="45E7DA3C6E944789A6A0AC7E215F287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0B90EE9B1C74815B710C27909EA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15FFA-1419-4E3A-9999-5F9F7081105B}"/>
      </w:docPartPr>
      <w:docPartBody>
        <w:p w:rsidR="0093017A" w:rsidRDefault="00CF7249" w:rsidP="00CF7249">
          <w:pPr>
            <w:pStyle w:val="90B90EE9B1C74815B710C27909EAB73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E272E323D7D425195C861F0EACA2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97DCF-4A48-4B8F-8E16-2C851449AAFB}"/>
      </w:docPartPr>
      <w:docPartBody>
        <w:p w:rsidR="0093017A" w:rsidRDefault="00CF7249" w:rsidP="00CF7249">
          <w:pPr>
            <w:pStyle w:val="4E272E323D7D425195C861F0EACA269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FED84A9BA4484DADE644DA4B7CE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6D8DC-1DF5-43C4-81BF-EEE388509706}"/>
      </w:docPartPr>
      <w:docPartBody>
        <w:p w:rsidR="0093017A" w:rsidRDefault="00CF7249" w:rsidP="00CF7249">
          <w:pPr>
            <w:pStyle w:val="98FED84A9BA4484DADE644DA4B7CE35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4F4BCBC4CA74B7A9D044331EA808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682FB-56C3-4F2E-82D0-BF81BC32DC24}"/>
      </w:docPartPr>
      <w:docPartBody>
        <w:p w:rsidR="0093017A" w:rsidRDefault="00CF7249" w:rsidP="00CF7249">
          <w:pPr>
            <w:pStyle w:val="94F4BCBC4CA74B7A9D044331EA808B9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63B464FE5C348E180AD19BED1318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64222-0110-4AE7-891E-A5B5E1ED5BE4}"/>
      </w:docPartPr>
      <w:docPartBody>
        <w:p w:rsidR="0093017A" w:rsidRDefault="00CF7249" w:rsidP="00CF7249">
          <w:pPr>
            <w:pStyle w:val="563B464FE5C348E180AD19BED13182D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492B6F2FEC044C7B65D1AFA28759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154F8-0FA9-4630-ACB9-73E49DB5A90B}"/>
      </w:docPartPr>
      <w:docPartBody>
        <w:p w:rsidR="0093017A" w:rsidRDefault="00CF7249" w:rsidP="00CF7249">
          <w:pPr>
            <w:pStyle w:val="E492B6F2FEC044C7B65D1AFA2875946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F2095CC45C349AB826EEDD1E26F9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9C799-9371-487D-ACC5-B5DFBB64304D}"/>
      </w:docPartPr>
      <w:docPartBody>
        <w:p w:rsidR="0093017A" w:rsidRDefault="00CF7249" w:rsidP="00CF7249">
          <w:pPr>
            <w:pStyle w:val="BF2095CC45C349AB826EEDD1E26F997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58243407B41AD979C9AC450441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FA89B-F22D-4724-B4E4-FF63FE88CAFB}"/>
      </w:docPartPr>
      <w:docPartBody>
        <w:p w:rsidR="0093017A" w:rsidRDefault="00CF7249" w:rsidP="00CF7249">
          <w:pPr>
            <w:pStyle w:val="72858243407B41AD979C9AC4504411A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4189E2D34474A488C3496186AC47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5DF81-AE40-47FA-B819-AB5D4E521108}"/>
      </w:docPartPr>
      <w:docPartBody>
        <w:p w:rsidR="0093017A" w:rsidRDefault="00CF7249" w:rsidP="00CF7249">
          <w:pPr>
            <w:pStyle w:val="44189E2D34474A488C3496186AC47B0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A66629A1C91406FBFBDA68B35301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EAF46-B410-4D20-9BAE-201CFDE774D4}"/>
      </w:docPartPr>
      <w:docPartBody>
        <w:p w:rsidR="0093017A" w:rsidRDefault="00CF7249" w:rsidP="00CF7249">
          <w:pPr>
            <w:pStyle w:val="FA66629A1C91406FBFBDA68B35301F5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50EAD994F874B65BE8EEFA1C26C7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578BD-8FEF-4BF9-8623-28AD39480354}"/>
      </w:docPartPr>
      <w:docPartBody>
        <w:p w:rsidR="0093017A" w:rsidRDefault="00CF7249" w:rsidP="00CF7249">
          <w:pPr>
            <w:pStyle w:val="450EAD994F874B65BE8EEFA1C26C747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BAC8F4A1B3C49FDBC672A6C30948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5F47C-E909-45C5-8FAA-EF54DC1A862B}"/>
      </w:docPartPr>
      <w:docPartBody>
        <w:p w:rsidR="0093017A" w:rsidRDefault="00CF7249" w:rsidP="00CF7249">
          <w:pPr>
            <w:pStyle w:val="1BAC8F4A1B3C49FDBC672A6C30948CD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50CAC6F0DBC44C09264611B5910E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F26CD-1F20-419F-AD24-6DF336BB6523}"/>
      </w:docPartPr>
      <w:docPartBody>
        <w:p w:rsidR="0093017A" w:rsidRDefault="00CF7249" w:rsidP="00CF7249">
          <w:pPr>
            <w:pStyle w:val="B50CAC6F0DBC44C09264611B5910E71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5A7881A00FFF4F5299B40922BD633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643AA-6BAF-4A5D-8F72-8555BA8CBC2B}"/>
      </w:docPartPr>
      <w:docPartBody>
        <w:p w:rsidR="0093017A" w:rsidRDefault="00CF7249" w:rsidP="00CF7249">
          <w:pPr>
            <w:pStyle w:val="5A7881A00FFF4F5299B40922BD6334B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63B46E1E1D4278A71A34FD53552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15D16-9E8E-4FC1-BBE4-BD6833DED639}"/>
      </w:docPartPr>
      <w:docPartBody>
        <w:p w:rsidR="0093017A" w:rsidRDefault="00CF7249" w:rsidP="00CF7249">
          <w:pPr>
            <w:pStyle w:val="3663B46E1E1D4278A71A34FD5355290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33F70FBC7F14715BC951D0CADC3E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F2E12-A80A-4587-9B27-D9F91B8700E9}"/>
      </w:docPartPr>
      <w:docPartBody>
        <w:p w:rsidR="0093017A" w:rsidRDefault="00CF7249" w:rsidP="00CF7249">
          <w:pPr>
            <w:pStyle w:val="A33F70FBC7F14715BC951D0CADC3E00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A26316231B74A42AA86A662755BC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A4480-DCA6-41DE-8D3C-58DC35F0A59A}"/>
      </w:docPartPr>
      <w:docPartBody>
        <w:p w:rsidR="0093017A" w:rsidRDefault="00CF7249" w:rsidP="00CF7249">
          <w:pPr>
            <w:pStyle w:val="FA26316231B74A42AA86A662755BCFF1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6E34A693F294BDE8F32259BFF13B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7FA62-56C7-4BDB-B95B-22754D6C0255}"/>
      </w:docPartPr>
      <w:docPartBody>
        <w:p w:rsidR="0093017A" w:rsidRDefault="00CF7249" w:rsidP="00CF7249">
          <w:pPr>
            <w:pStyle w:val="46E34A693F294BDE8F32259BFF13B12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146F4D0A4764818BCDF0BD539698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1F461-8996-4177-853B-9030269A8561}"/>
      </w:docPartPr>
      <w:docPartBody>
        <w:p w:rsidR="0093017A" w:rsidRDefault="00CF7249" w:rsidP="00CF7249">
          <w:pPr>
            <w:pStyle w:val="1146F4D0A4764818BCDF0BD539698117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9C86DDC77DC49ACB2605B7C185C8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351B2-C664-48F9-972B-7B4D2E91B151}"/>
      </w:docPartPr>
      <w:docPartBody>
        <w:p w:rsidR="0093017A" w:rsidRDefault="00CF7249" w:rsidP="00CF7249">
          <w:pPr>
            <w:pStyle w:val="19C86DDC77DC49ACB2605B7C185C81F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7BF8D86A3514004821E421E70C32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F5FAE-A034-471B-893D-EB8F5DCB59E9}"/>
      </w:docPartPr>
      <w:docPartBody>
        <w:p w:rsidR="0093017A" w:rsidRDefault="00CF7249" w:rsidP="00CF7249">
          <w:pPr>
            <w:pStyle w:val="67BF8D86A3514004821E421E70C321A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DC0B16CFDD4422B421B93724920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30B0C-9062-4FE9-8396-063A03EFA66E}"/>
      </w:docPartPr>
      <w:docPartBody>
        <w:p w:rsidR="0093017A" w:rsidRDefault="00CF7249" w:rsidP="00CF7249">
          <w:pPr>
            <w:pStyle w:val="15DC0B16CFDD4422B421B9372492086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9EC523DD58E4784BD529E4DDE9EB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34AC1-E2A9-4CEC-B4B7-5918504FC0A5}"/>
      </w:docPartPr>
      <w:docPartBody>
        <w:p w:rsidR="0093017A" w:rsidRDefault="00CF7249" w:rsidP="00CF7249">
          <w:pPr>
            <w:pStyle w:val="B9EC523DD58E4784BD529E4DDE9EBD93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270515DD659247F9A3DA62EED49E5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2B86-31BC-44EC-B539-53A9D5A639B0}"/>
      </w:docPartPr>
      <w:docPartBody>
        <w:p w:rsidR="0093017A" w:rsidRDefault="00CF7249" w:rsidP="00CF7249">
          <w:pPr>
            <w:pStyle w:val="270515DD659247F9A3DA62EED49E585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ACB46AA51B04328BC195E76DB604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53B18-D8FE-4B39-9A38-9547479D7F7A}"/>
      </w:docPartPr>
      <w:docPartBody>
        <w:p w:rsidR="0093017A" w:rsidRDefault="00CF7249" w:rsidP="00CF7249">
          <w:pPr>
            <w:pStyle w:val="BACB46AA51B04328BC195E76DB6045E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A6F94EBF4240FA97E5E24A2D579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6FE3D-5F2B-4130-8370-3F8098FE6B58}"/>
      </w:docPartPr>
      <w:docPartBody>
        <w:p w:rsidR="0093017A" w:rsidRDefault="00CF7249" w:rsidP="00CF7249">
          <w:pPr>
            <w:pStyle w:val="4EA6F94EBF4240FA97E5E24A2D57972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F88585A37F64725A47C886E6FADC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D79E6-E9B2-4BDF-9055-DAD392FA5396}"/>
      </w:docPartPr>
      <w:docPartBody>
        <w:p w:rsidR="0093017A" w:rsidRDefault="00CF7249" w:rsidP="00CF7249">
          <w:pPr>
            <w:pStyle w:val="2F88585A37F64725A47C886E6FADCB89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B4F168F9FB84946BEF9F4435414E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E5159-B0B8-46CF-A5C8-6B4863464F25}"/>
      </w:docPartPr>
      <w:docPartBody>
        <w:p w:rsidR="0093017A" w:rsidRDefault="00CF7249" w:rsidP="00CF7249">
          <w:pPr>
            <w:pStyle w:val="CB4F168F9FB84946BEF9F4435414E25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F55FA6BE983498781B30AB23B3DC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DF14F-A41B-403A-83F5-90E269B826B2}"/>
      </w:docPartPr>
      <w:docPartBody>
        <w:p w:rsidR="0093017A" w:rsidRDefault="00CF7249" w:rsidP="00CF7249">
          <w:pPr>
            <w:pStyle w:val="CF55FA6BE983498781B30AB23B3DCCB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1617C5CB4C245638CBEFA790DA3D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D523B-80A3-40FF-84E9-F3FCE6A0B90E}"/>
      </w:docPartPr>
      <w:docPartBody>
        <w:p w:rsidR="0093017A" w:rsidRDefault="00CF7249" w:rsidP="00CF7249">
          <w:pPr>
            <w:pStyle w:val="41617C5CB4C245638CBEFA790DA3D40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3C4AEA43D4F143AC895FEDFF9FC86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69D5-354F-4940-BC37-00D59879EE54}"/>
      </w:docPartPr>
      <w:docPartBody>
        <w:p w:rsidR="0093017A" w:rsidRDefault="00CF7249" w:rsidP="00CF7249">
          <w:pPr>
            <w:pStyle w:val="3C4AEA43D4F143AC895FEDFF9FC86DF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CFB9EB0B71147C39E925D59170C9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F32DB-58B8-49CD-86F5-AE8374F5F2E3}"/>
      </w:docPartPr>
      <w:docPartBody>
        <w:p w:rsidR="0093017A" w:rsidRDefault="00CF7249" w:rsidP="00CF7249">
          <w:pPr>
            <w:pStyle w:val="CCFB9EB0B71147C39E925D59170C9F8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3C305E8DB5414052841E8C9AD87B0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352C6-EC94-4CA7-A04C-85746044FD0D}"/>
      </w:docPartPr>
      <w:docPartBody>
        <w:p w:rsidR="0093017A" w:rsidRDefault="00CF7249" w:rsidP="00CF7249">
          <w:pPr>
            <w:pStyle w:val="3C305E8DB5414052841E8C9AD87B042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9D18C5FA8804DEA9C6A5B1E23807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6FB1E-E7E6-49E7-831D-7006D5B3ABAF}"/>
      </w:docPartPr>
      <w:docPartBody>
        <w:p w:rsidR="0093017A" w:rsidRDefault="00CF7249" w:rsidP="00CF7249">
          <w:pPr>
            <w:pStyle w:val="D9D18C5FA8804DEA9C6A5B1E2380766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CCC2665EFF843EC97152CF32BF13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9723D-646B-4EF0-91F1-66C6A8F072C9}"/>
      </w:docPartPr>
      <w:docPartBody>
        <w:p w:rsidR="0093017A" w:rsidRDefault="00CF7249" w:rsidP="00CF7249">
          <w:pPr>
            <w:pStyle w:val="DCCC2665EFF843EC97152CF32BF132B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89E19A22744AF686591532A6A73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543D9-D70B-4EA5-A993-BEA64E5F15D8}"/>
      </w:docPartPr>
      <w:docPartBody>
        <w:p w:rsidR="0093017A" w:rsidRDefault="00CF7249" w:rsidP="00CF7249">
          <w:pPr>
            <w:pStyle w:val="4E89E19A22744AF686591532A6A7339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E11C1203F0D43DC8576DD32D7118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5D14D-F099-4EA0-B7AE-10EFF60909F4}"/>
      </w:docPartPr>
      <w:docPartBody>
        <w:p w:rsidR="0093017A" w:rsidRDefault="00CF7249" w:rsidP="00CF7249">
          <w:pPr>
            <w:pStyle w:val="5E11C1203F0D43DC8576DD32D71188A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74542888D7547088CA795629A175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0C76D-6708-4791-A233-D609C81BA42D}"/>
      </w:docPartPr>
      <w:docPartBody>
        <w:p w:rsidR="0093017A" w:rsidRDefault="00CF7249" w:rsidP="00CF7249">
          <w:pPr>
            <w:pStyle w:val="174542888D7547088CA795629A175A8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89D844DA14F495A89CCA377F86B3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8ABB4-2711-4DA7-8032-0968F236373F}"/>
      </w:docPartPr>
      <w:docPartBody>
        <w:p w:rsidR="0093017A" w:rsidRDefault="00CF7249" w:rsidP="00CF7249">
          <w:pPr>
            <w:pStyle w:val="C89D844DA14F495A89CCA377F86B3794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D32C6ED58484318B1BC2E48C79B9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26F74-DA6F-4826-99B6-CB1EC66683B9}"/>
      </w:docPartPr>
      <w:docPartBody>
        <w:p w:rsidR="0093017A" w:rsidRDefault="00CF7249" w:rsidP="00CF7249">
          <w:pPr>
            <w:pStyle w:val="0D32C6ED58484318B1BC2E48C79B9F3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699634FB3FB452E8704AF3059F20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1506F-21CD-49A3-B460-E0A10F37DC3A}"/>
      </w:docPartPr>
      <w:docPartBody>
        <w:p w:rsidR="0093017A" w:rsidRDefault="00CF7249" w:rsidP="00CF7249">
          <w:pPr>
            <w:pStyle w:val="9699634FB3FB452E8704AF3059F20AD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F1D8DED0348278C436DB9B0C72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C9026-FF68-4252-8426-09BF035B8BF8}"/>
      </w:docPartPr>
      <w:docPartBody>
        <w:p w:rsidR="0093017A" w:rsidRDefault="00CF7249" w:rsidP="00CF7249">
          <w:pPr>
            <w:pStyle w:val="454F1D8DED0348278C436DB9B0C72C2E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5B3F8CC8F344F0CA10E6C1D33EF5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9B3C8-096B-4289-BAC0-9ECDEAD23FFF}"/>
      </w:docPartPr>
      <w:docPartBody>
        <w:p w:rsidR="0093017A" w:rsidRDefault="00CF7249" w:rsidP="00CF7249">
          <w:pPr>
            <w:pStyle w:val="E5B3F8CC8F344F0CA10E6C1D33EF5D4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4855B98813243E0AB7E20F9E8D2B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5EEFC-C39C-44A2-BC26-B4859B7316A6}"/>
      </w:docPartPr>
      <w:docPartBody>
        <w:p w:rsidR="0093017A" w:rsidRDefault="00CF7249" w:rsidP="00CF7249">
          <w:pPr>
            <w:pStyle w:val="84855B98813243E0AB7E20F9E8D2B8E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BC040AF2B224A3A9CEA58218FFE0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605BE-9B46-439A-81D3-32CE41D2D293}"/>
      </w:docPartPr>
      <w:docPartBody>
        <w:p w:rsidR="0093017A" w:rsidRDefault="00CF7249" w:rsidP="00CF7249">
          <w:pPr>
            <w:pStyle w:val="5BC040AF2B224A3A9CEA58218FFE098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B99D3CCEA64844BD5A730C36B3A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B6A53-76F1-48F7-869A-4A44BBD5800C}"/>
      </w:docPartPr>
      <w:docPartBody>
        <w:p w:rsidR="0093017A" w:rsidRDefault="00CF7249" w:rsidP="00CF7249">
          <w:pPr>
            <w:pStyle w:val="24B99D3CCEA64844BD5A730C36B3AB5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9D2CF44615E4085BDA207EA19B40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0A6FC-3663-497C-9489-4FF2341C4BE6}"/>
      </w:docPartPr>
      <w:docPartBody>
        <w:p w:rsidR="0093017A" w:rsidRDefault="00CF7249" w:rsidP="00CF7249">
          <w:pPr>
            <w:pStyle w:val="49D2CF44615E4085BDA207EA19B40AB8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594C017429E4AF994475D6DDDC7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B7BB1-7D64-4DC4-B6FA-7DBA5F0BDC41}"/>
      </w:docPartPr>
      <w:docPartBody>
        <w:p w:rsidR="0093017A" w:rsidRDefault="00CF7249" w:rsidP="00CF7249">
          <w:pPr>
            <w:pStyle w:val="F594C017429E4AF994475D6DDDC7E4E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FD79C83C6F740778F5EFEBF62DEB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2214-2D79-4EFD-9375-8F8B8FA29966}"/>
      </w:docPartPr>
      <w:docPartBody>
        <w:p w:rsidR="0093017A" w:rsidRDefault="00CF7249" w:rsidP="00CF7249">
          <w:pPr>
            <w:pStyle w:val="FFD79C83C6F740778F5EFEBF62DEB75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7E06F19786547DFB1FAA58E8AA4E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C063C-1BA3-4D16-B109-1BFDC1C3E79A}"/>
      </w:docPartPr>
      <w:docPartBody>
        <w:p w:rsidR="0093017A" w:rsidRDefault="00CF7249" w:rsidP="00CF7249">
          <w:pPr>
            <w:pStyle w:val="E7E06F19786547DFB1FAA58E8AA4E56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80970F32359439080263447864A1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536C8-3852-4C40-B4DA-4BF5540ADD5A}"/>
      </w:docPartPr>
      <w:docPartBody>
        <w:p w:rsidR="0093017A" w:rsidRDefault="00CF7249" w:rsidP="00CF7249">
          <w:pPr>
            <w:pStyle w:val="880970F32359439080263447864A1B5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5D755DD4C224DE0979DF3C96DEDE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C09C3-32E5-4B29-A15A-05A75BFF1F48}"/>
      </w:docPartPr>
      <w:docPartBody>
        <w:p w:rsidR="0093017A" w:rsidRDefault="00CF7249" w:rsidP="00CF7249">
          <w:pPr>
            <w:pStyle w:val="F5D755DD4C224DE0979DF3C96DEDE99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36D496B6B7B46E2AFDBA6F04DC5F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47FDB-ED55-4BE2-879D-78329E5EB97E}"/>
      </w:docPartPr>
      <w:docPartBody>
        <w:p w:rsidR="0093017A" w:rsidRDefault="00CF7249" w:rsidP="00CF7249">
          <w:pPr>
            <w:pStyle w:val="F36D496B6B7B46E2AFDBA6F04DC5F0D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93E26B37D143808F762422DA83D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D273C-DBA3-426C-8117-3621A2D2AFD7}"/>
      </w:docPartPr>
      <w:docPartBody>
        <w:p w:rsidR="0093017A" w:rsidRDefault="00CF7249" w:rsidP="00CF7249">
          <w:pPr>
            <w:pStyle w:val="5D93E26B37D143808F762422DA83D8F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775885E1A9547259B8D6CD0388C8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0503C-F1D8-4963-8033-A554C6B5E3E3}"/>
      </w:docPartPr>
      <w:docPartBody>
        <w:p w:rsidR="0093017A" w:rsidRDefault="00CF7249" w:rsidP="00CF7249">
          <w:pPr>
            <w:pStyle w:val="0775885E1A9547259B8D6CD0388C80B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3B81A9E92584978B926494E1842D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980B9-45BC-4E24-99BA-E164D43C50A9}"/>
      </w:docPartPr>
      <w:docPartBody>
        <w:p w:rsidR="0093017A" w:rsidRDefault="00CF7249" w:rsidP="00CF7249">
          <w:pPr>
            <w:pStyle w:val="33B81A9E92584978B926494E1842D3C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8B5B510825248D4B0D4C31F7D4A9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A2748-6E3A-429E-B884-F1AAE4D708A0}"/>
      </w:docPartPr>
      <w:docPartBody>
        <w:p w:rsidR="0093017A" w:rsidRDefault="00CF7249" w:rsidP="00CF7249">
          <w:pPr>
            <w:pStyle w:val="38B5B510825248D4B0D4C31F7D4A973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0A671ACCBC74FCC9651B923123E7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DECD7-DCF5-4993-9C31-20F371C287E9}"/>
      </w:docPartPr>
      <w:docPartBody>
        <w:p w:rsidR="0093017A" w:rsidRDefault="00CF7249" w:rsidP="00CF7249">
          <w:pPr>
            <w:pStyle w:val="20A671ACCBC74FCC9651B923123E768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48AB5EB0C664BC5B9A852F322B6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8C2FF-1914-4AC9-95FE-26B99CF8E75B}"/>
      </w:docPartPr>
      <w:docPartBody>
        <w:p w:rsidR="0093017A" w:rsidRDefault="00CF7249" w:rsidP="00CF7249">
          <w:pPr>
            <w:pStyle w:val="048AB5EB0C664BC5B9A852F322B6867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ABD97FEBBF54C029FF02B6B20465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E0798-D77E-459F-951C-377F53625409}"/>
      </w:docPartPr>
      <w:docPartBody>
        <w:p w:rsidR="0093017A" w:rsidRDefault="00CF7249" w:rsidP="00CF7249">
          <w:pPr>
            <w:pStyle w:val="CABD97FEBBF54C029FF02B6B2046544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075FE6B5F744CD9897B8E9C41DC1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EA93A-B8B8-435C-A5AD-A0D221523B5A}"/>
      </w:docPartPr>
      <w:docPartBody>
        <w:p w:rsidR="0093017A" w:rsidRDefault="00CF7249" w:rsidP="00CF7249">
          <w:pPr>
            <w:pStyle w:val="6075FE6B5F744CD9897B8E9C41DC1DD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CID Font+ 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F5"/>
    <w:rsid w:val="00084B98"/>
    <w:rsid w:val="001F7519"/>
    <w:rsid w:val="001F7E2E"/>
    <w:rsid w:val="00202C4D"/>
    <w:rsid w:val="00245F4F"/>
    <w:rsid w:val="002F44BB"/>
    <w:rsid w:val="0031549F"/>
    <w:rsid w:val="003271C9"/>
    <w:rsid w:val="003A6B5D"/>
    <w:rsid w:val="00544816"/>
    <w:rsid w:val="005D3CBC"/>
    <w:rsid w:val="0060110A"/>
    <w:rsid w:val="00654AF5"/>
    <w:rsid w:val="006C398B"/>
    <w:rsid w:val="006D3CDE"/>
    <w:rsid w:val="00721626"/>
    <w:rsid w:val="007704B0"/>
    <w:rsid w:val="007B06BB"/>
    <w:rsid w:val="007E22F2"/>
    <w:rsid w:val="00831DB0"/>
    <w:rsid w:val="008B4DEC"/>
    <w:rsid w:val="0093017A"/>
    <w:rsid w:val="00A52B0E"/>
    <w:rsid w:val="00AA7CC0"/>
    <w:rsid w:val="00B20B60"/>
    <w:rsid w:val="00BA07E1"/>
    <w:rsid w:val="00BD10F5"/>
    <w:rsid w:val="00C0574D"/>
    <w:rsid w:val="00C83AE5"/>
    <w:rsid w:val="00CA72D1"/>
    <w:rsid w:val="00CF7249"/>
    <w:rsid w:val="00D3384F"/>
    <w:rsid w:val="00DB6DC1"/>
    <w:rsid w:val="00E14842"/>
    <w:rsid w:val="00E764E8"/>
    <w:rsid w:val="00EA51AE"/>
    <w:rsid w:val="00EF58B1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249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18B0051643BAB93D6281E1C599A0">
    <w:name w:val="C6A718B0051643BAB93D6281E1C599A0"/>
    <w:rsid w:val="003A6B5D"/>
    <w:pPr>
      <w:spacing w:after="160" w:line="259" w:lineRule="auto"/>
    </w:pPr>
  </w:style>
  <w:style w:type="paragraph" w:customStyle="1" w:styleId="0BC75268BDF948E487FF949AFB41EC25">
    <w:name w:val="0BC75268BDF948E487FF949AFB41EC25"/>
    <w:rsid w:val="00CF7249"/>
    <w:pPr>
      <w:spacing w:after="160" w:line="259" w:lineRule="auto"/>
    </w:pPr>
  </w:style>
  <w:style w:type="paragraph" w:customStyle="1" w:styleId="065A888CF6E34F3A8625B3CDAE9720FB">
    <w:name w:val="065A888CF6E34F3A8625B3CDAE9720FB"/>
    <w:rsid w:val="00CF7249"/>
    <w:pPr>
      <w:spacing w:after="160" w:line="259" w:lineRule="auto"/>
    </w:pPr>
  </w:style>
  <w:style w:type="paragraph" w:customStyle="1" w:styleId="A08E6D98046D4981AD509034504ED60A">
    <w:name w:val="A08E6D98046D4981AD509034504ED60A"/>
    <w:rsid w:val="00CF7249"/>
    <w:pPr>
      <w:spacing w:after="160" w:line="259" w:lineRule="auto"/>
    </w:pPr>
  </w:style>
  <w:style w:type="paragraph" w:customStyle="1" w:styleId="007EF79AE40848E6AF85234C8ACE25B1">
    <w:name w:val="007EF79AE40848E6AF85234C8ACE25B1"/>
    <w:rsid w:val="00CF7249"/>
    <w:pPr>
      <w:spacing w:after="160" w:line="259" w:lineRule="auto"/>
    </w:pPr>
  </w:style>
  <w:style w:type="paragraph" w:customStyle="1" w:styleId="09ACC89AD4D04160B1CCE12B2633DFFA">
    <w:name w:val="09ACC89AD4D04160B1CCE12B2633DFFA"/>
    <w:rsid w:val="00CF7249"/>
    <w:pPr>
      <w:spacing w:after="160" w:line="259" w:lineRule="auto"/>
    </w:pPr>
  </w:style>
  <w:style w:type="paragraph" w:customStyle="1" w:styleId="3D46640569524168B3EC51E99A0D8D7B">
    <w:name w:val="3D46640569524168B3EC51E99A0D8D7B"/>
    <w:rsid w:val="00CF7249"/>
    <w:pPr>
      <w:spacing w:after="160" w:line="259" w:lineRule="auto"/>
    </w:pPr>
  </w:style>
  <w:style w:type="paragraph" w:customStyle="1" w:styleId="65E518D82A044D0BAB90F70B98B32BA0">
    <w:name w:val="65E518D82A044D0BAB90F70B98B32BA0"/>
    <w:rsid w:val="00CF7249"/>
    <w:pPr>
      <w:spacing w:after="160" w:line="259" w:lineRule="auto"/>
    </w:pPr>
  </w:style>
  <w:style w:type="paragraph" w:customStyle="1" w:styleId="931193AD94C846DAA1B37D7EFC0F1595">
    <w:name w:val="931193AD94C846DAA1B37D7EFC0F1595"/>
    <w:rsid w:val="00CF7249"/>
    <w:pPr>
      <w:spacing w:after="160" w:line="259" w:lineRule="auto"/>
    </w:pPr>
  </w:style>
  <w:style w:type="paragraph" w:customStyle="1" w:styleId="45F5C9B6189C4A35ACEC12016DAD3F52">
    <w:name w:val="45F5C9B6189C4A35ACEC12016DAD3F52"/>
    <w:rsid w:val="00CF7249"/>
    <w:pPr>
      <w:spacing w:after="160" w:line="259" w:lineRule="auto"/>
    </w:pPr>
  </w:style>
  <w:style w:type="paragraph" w:customStyle="1" w:styleId="C07878E7D008403FAAFAFE8668FBE9EB">
    <w:name w:val="C07878E7D008403FAAFAFE8668FBE9EB"/>
    <w:rsid w:val="00CF7249"/>
    <w:pPr>
      <w:spacing w:after="160" w:line="259" w:lineRule="auto"/>
    </w:pPr>
  </w:style>
  <w:style w:type="paragraph" w:customStyle="1" w:styleId="8152F686328B4E8EA2513246BF4C0601">
    <w:name w:val="8152F686328B4E8EA2513246BF4C0601"/>
    <w:rsid w:val="00CF7249"/>
    <w:pPr>
      <w:spacing w:after="160" w:line="259" w:lineRule="auto"/>
    </w:pPr>
  </w:style>
  <w:style w:type="paragraph" w:customStyle="1" w:styleId="45E7DA3C6E944789A6A0AC7E215F2870">
    <w:name w:val="45E7DA3C6E944789A6A0AC7E215F2870"/>
    <w:rsid w:val="00CF7249"/>
    <w:pPr>
      <w:spacing w:after="160" w:line="259" w:lineRule="auto"/>
    </w:pPr>
  </w:style>
  <w:style w:type="paragraph" w:customStyle="1" w:styleId="90B90EE9B1C74815B710C27909EAB736">
    <w:name w:val="90B90EE9B1C74815B710C27909EAB736"/>
    <w:rsid w:val="00CF7249"/>
    <w:pPr>
      <w:spacing w:after="160" w:line="259" w:lineRule="auto"/>
    </w:pPr>
  </w:style>
  <w:style w:type="paragraph" w:customStyle="1" w:styleId="4E272E323D7D425195C861F0EACA269F">
    <w:name w:val="4E272E323D7D425195C861F0EACA269F"/>
    <w:rsid w:val="00CF7249"/>
    <w:pPr>
      <w:spacing w:after="160" w:line="259" w:lineRule="auto"/>
    </w:pPr>
  </w:style>
  <w:style w:type="paragraph" w:customStyle="1" w:styleId="98FED84A9BA4484DADE644DA4B7CE359">
    <w:name w:val="98FED84A9BA4484DADE644DA4B7CE359"/>
    <w:rsid w:val="00CF7249"/>
    <w:pPr>
      <w:spacing w:after="160" w:line="259" w:lineRule="auto"/>
    </w:pPr>
  </w:style>
  <w:style w:type="paragraph" w:customStyle="1" w:styleId="94F4BCBC4CA74B7A9D044331EA808B94">
    <w:name w:val="94F4BCBC4CA74B7A9D044331EA808B94"/>
    <w:rsid w:val="00CF7249"/>
    <w:pPr>
      <w:spacing w:after="160" w:line="259" w:lineRule="auto"/>
    </w:pPr>
  </w:style>
  <w:style w:type="paragraph" w:customStyle="1" w:styleId="563B464FE5C348E180AD19BED13182D9">
    <w:name w:val="563B464FE5C348E180AD19BED13182D9"/>
    <w:rsid w:val="00CF7249"/>
    <w:pPr>
      <w:spacing w:after="160" w:line="259" w:lineRule="auto"/>
    </w:pPr>
  </w:style>
  <w:style w:type="paragraph" w:customStyle="1" w:styleId="E492B6F2FEC044C7B65D1AFA28759463">
    <w:name w:val="E492B6F2FEC044C7B65D1AFA28759463"/>
    <w:rsid w:val="00CF7249"/>
    <w:pPr>
      <w:spacing w:after="160" w:line="259" w:lineRule="auto"/>
    </w:pPr>
  </w:style>
  <w:style w:type="paragraph" w:customStyle="1" w:styleId="BF2095CC45C349AB826EEDD1E26F9976">
    <w:name w:val="BF2095CC45C349AB826EEDD1E26F9976"/>
    <w:rsid w:val="00CF7249"/>
    <w:pPr>
      <w:spacing w:after="160" w:line="259" w:lineRule="auto"/>
    </w:pPr>
  </w:style>
  <w:style w:type="paragraph" w:customStyle="1" w:styleId="72858243407B41AD979C9AC4504411AC">
    <w:name w:val="72858243407B41AD979C9AC4504411AC"/>
    <w:rsid w:val="00CF7249"/>
    <w:pPr>
      <w:spacing w:after="160" w:line="259" w:lineRule="auto"/>
    </w:pPr>
  </w:style>
  <w:style w:type="paragraph" w:customStyle="1" w:styleId="44189E2D34474A488C3496186AC47B01">
    <w:name w:val="44189E2D34474A488C3496186AC47B01"/>
    <w:rsid w:val="00CF7249"/>
    <w:pPr>
      <w:spacing w:after="160" w:line="259" w:lineRule="auto"/>
    </w:pPr>
  </w:style>
  <w:style w:type="paragraph" w:customStyle="1" w:styleId="FA66629A1C91406FBFBDA68B35301F53">
    <w:name w:val="FA66629A1C91406FBFBDA68B35301F53"/>
    <w:rsid w:val="00CF7249"/>
    <w:pPr>
      <w:spacing w:after="160" w:line="259" w:lineRule="auto"/>
    </w:pPr>
  </w:style>
  <w:style w:type="paragraph" w:customStyle="1" w:styleId="450EAD994F874B65BE8EEFA1C26C7476">
    <w:name w:val="450EAD994F874B65BE8EEFA1C26C7476"/>
    <w:rsid w:val="00CF7249"/>
    <w:pPr>
      <w:spacing w:after="160" w:line="259" w:lineRule="auto"/>
    </w:pPr>
  </w:style>
  <w:style w:type="paragraph" w:customStyle="1" w:styleId="1BAC8F4A1B3C49FDBC672A6C30948CD4">
    <w:name w:val="1BAC8F4A1B3C49FDBC672A6C30948CD4"/>
    <w:rsid w:val="00CF7249"/>
    <w:pPr>
      <w:spacing w:after="160" w:line="259" w:lineRule="auto"/>
    </w:pPr>
  </w:style>
  <w:style w:type="paragraph" w:customStyle="1" w:styleId="B50CAC6F0DBC44C09264611B5910E713">
    <w:name w:val="B50CAC6F0DBC44C09264611B5910E713"/>
    <w:rsid w:val="00CF7249"/>
    <w:pPr>
      <w:spacing w:after="160" w:line="259" w:lineRule="auto"/>
    </w:pPr>
  </w:style>
  <w:style w:type="paragraph" w:customStyle="1" w:styleId="5A7881A00FFF4F5299B40922BD6334B4">
    <w:name w:val="5A7881A00FFF4F5299B40922BD6334B4"/>
    <w:rsid w:val="00CF7249"/>
    <w:pPr>
      <w:spacing w:after="160" w:line="259" w:lineRule="auto"/>
    </w:pPr>
  </w:style>
  <w:style w:type="paragraph" w:customStyle="1" w:styleId="3663B46E1E1D4278A71A34FD53552909">
    <w:name w:val="3663B46E1E1D4278A71A34FD53552909"/>
    <w:rsid w:val="00CF7249"/>
    <w:pPr>
      <w:spacing w:after="160" w:line="259" w:lineRule="auto"/>
    </w:pPr>
  </w:style>
  <w:style w:type="paragraph" w:customStyle="1" w:styleId="A33F70FBC7F14715BC951D0CADC3E00D">
    <w:name w:val="A33F70FBC7F14715BC951D0CADC3E00D"/>
    <w:rsid w:val="00CF7249"/>
    <w:pPr>
      <w:spacing w:after="160" w:line="259" w:lineRule="auto"/>
    </w:pPr>
  </w:style>
  <w:style w:type="paragraph" w:customStyle="1" w:styleId="FA26316231B74A42AA86A662755BCFF1">
    <w:name w:val="FA26316231B74A42AA86A662755BCFF1"/>
    <w:rsid w:val="00CF7249"/>
    <w:pPr>
      <w:spacing w:after="160" w:line="259" w:lineRule="auto"/>
    </w:pPr>
  </w:style>
  <w:style w:type="paragraph" w:customStyle="1" w:styleId="46E34A693F294BDE8F32259BFF13B129">
    <w:name w:val="46E34A693F294BDE8F32259BFF13B129"/>
    <w:rsid w:val="00CF7249"/>
    <w:pPr>
      <w:spacing w:after="160" w:line="259" w:lineRule="auto"/>
    </w:pPr>
  </w:style>
  <w:style w:type="paragraph" w:customStyle="1" w:styleId="1146F4D0A4764818BCDF0BD539698117">
    <w:name w:val="1146F4D0A4764818BCDF0BD539698117"/>
    <w:rsid w:val="00CF7249"/>
    <w:pPr>
      <w:spacing w:after="160" w:line="259" w:lineRule="auto"/>
    </w:pPr>
  </w:style>
  <w:style w:type="paragraph" w:customStyle="1" w:styleId="19C86DDC77DC49ACB2605B7C185C81FF">
    <w:name w:val="19C86DDC77DC49ACB2605B7C185C81FF"/>
    <w:rsid w:val="00CF7249"/>
    <w:pPr>
      <w:spacing w:after="160" w:line="259" w:lineRule="auto"/>
    </w:pPr>
  </w:style>
  <w:style w:type="paragraph" w:customStyle="1" w:styleId="67BF8D86A3514004821E421E70C321AE">
    <w:name w:val="67BF8D86A3514004821E421E70C321AE"/>
    <w:rsid w:val="00CF7249"/>
    <w:pPr>
      <w:spacing w:after="160" w:line="259" w:lineRule="auto"/>
    </w:pPr>
  </w:style>
  <w:style w:type="paragraph" w:customStyle="1" w:styleId="15DC0B16CFDD4422B421B93724920868">
    <w:name w:val="15DC0B16CFDD4422B421B93724920868"/>
    <w:rsid w:val="00CF7249"/>
    <w:pPr>
      <w:spacing w:after="160" w:line="259" w:lineRule="auto"/>
    </w:pPr>
  </w:style>
  <w:style w:type="paragraph" w:customStyle="1" w:styleId="B9EC523DD58E4784BD529E4DDE9EBD93">
    <w:name w:val="B9EC523DD58E4784BD529E4DDE9EBD93"/>
    <w:rsid w:val="00CF7249"/>
    <w:pPr>
      <w:spacing w:after="160" w:line="259" w:lineRule="auto"/>
    </w:pPr>
  </w:style>
  <w:style w:type="paragraph" w:customStyle="1" w:styleId="270515DD659247F9A3DA62EED49E5854">
    <w:name w:val="270515DD659247F9A3DA62EED49E5854"/>
    <w:rsid w:val="00CF7249"/>
    <w:pPr>
      <w:spacing w:after="160" w:line="259" w:lineRule="auto"/>
    </w:pPr>
  </w:style>
  <w:style w:type="paragraph" w:customStyle="1" w:styleId="BACB46AA51B04328BC195E76DB6045E8">
    <w:name w:val="BACB46AA51B04328BC195E76DB6045E8"/>
    <w:rsid w:val="00CF7249"/>
    <w:pPr>
      <w:spacing w:after="160" w:line="259" w:lineRule="auto"/>
    </w:pPr>
  </w:style>
  <w:style w:type="paragraph" w:customStyle="1" w:styleId="4EA6F94EBF4240FA97E5E24A2D57972F">
    <w:name w:val="4EA6F94EBF4240FA97E5E24A2D57972F"/>
    <w:rsid w:val="00CF7249"/>
    <w:pPr>
      <w:spacing w:after="160" w:line="259" w:lineRule="auto"/>
    </w:pPr>
  </w:style>
  <w:style w:type="paragraph" w:customStyle="1" w:styleId="2F88585A37F64725A47C886E6FADCB89">
    <w:name w:val="2F88585A37F64725A47C886E6FADCB89"/>
    <w:rsid w:val="00CF7249"/>
    <w:pPr>
      <w:spacing w:after="160" w:line="259" w:lineRule="auto"/>
    </w:pPr>
  </w:style>
  <w:style w:type="paragraph" w:customStyle="1" w:styleId="CB4F168F9FB84946BEF9F4435414E25F">
    <w:name w:val="CB4F168F9FB84946BEF9F4435414E25F"/>
    <w:rsid w:val="00CF7249"/>
    <w:pPr>
      <w:spacing w:after="160" w:line="259" w:lineRule="auto"/>
    </w:pPr>
  </w:style>
  <w:style w:type="paragraph" w:customStyle="1" w:styleId="CF55FA6BE983498781B30AB23B3DCCBC">
    <w:name w:val="CF55FA6BE983498781B30AB23B3DCCBC"/>
    <w:rsid w:val="00CF7249"/>
    <w:pPr>
      <w:spacing w:after="160" w:line="259" w:lineRule="auto"/>
    </w:pPr>
  </w:style>
  <w:style w:type="paragraph" w:customStyle="1" w:styleId="41617C5CB4C245638CBEFA790DA3D407">
    <w:name w:val="41617C5CB4C245638CBEFA790DA3D407"/>
    <w:rsid w:val="00CF7249"/>
    <w:pPr>
      <w:spacing w:after="160" w:line="259" w:lineRule="auto"/>
    </w:pPr>
  </w:style>
  <w:style w:type="paragraph" w:customStyle="1" w:styleId="3C4AEA43D4F143AC895FEDFF9FC86DFB">
    <w:name w:val="3C4AEA43D4F143AC895FEDFF9FC86DFB"/>
    <w:rsid w:val="00CF7249"/>
    <w:pPr>
      <w:spacing w:after="160" w:line="259" w:lineRule="auto"/>
    </w:pPr>
  </w:style>
  <w:style w:type="paragraph" w:customStyle="1" w:styleId="CCFB9EB0B71147C39E925D59170C9F87">
    <w:name w:val="CCFB9EB0B71147C39E925D59170C9F87"/>
    <w:rsid w:val="00CF7249"/>
    <w:pPr>
      <w:spacing w:after="160" w:line="259" w:lineRule="auto"/>
    </w:pPr>
  </w:style>
  <w:style w:type="paragraph" w:customStyle="1" w:styleId="3C305E8DB5414052841E8C9AD87B042B">
    <w:name w:val="3C305E8DB5414052841E8C9AD87B042B"/>
    <w:rsid w:val="00CF7249"/>
    <w:pPr>
      <w:spacing w:after="160" w:line="259" w:lineRule="auto"/>
    </w:pPr>
  </w:style>
  <w:style w:type="paragraph" w:customStyle="1" w:styleId="D9D18C5FA8804DEA9C6A5B1E23807666">
    <w:name w:val="D9D18C5FA8804DEA9C6A5B1E23807666"/>
    <w:rsid w:val="00CF7249"/>
    <w:pPr>
      <w:spacing w:after="160" w:line="259" w:lineRule="auto"/>
    </w:pPr>
  </w:style>
  <w:style w:type="paragraph" w:customStyle="1" w:styleId="DCCC2665EFF843EC97152CF32BF132BF">
    <w:name w:val="DCCC2665EFF843EC97152CF32BF132BF"/>
    <w:rsid w:val="00CF7249"/>
    <w:pPr>
      <w:spacing w:after="160" w:line="259" w:lineRule="auto"/>
    </w:pPr>
  </w:style>
  <w:style w:type="paragraph" w:customStyle="1" w:styleId="4E89E19A22744AF686591532A6A7339C">
    <w:name w:val="4E89E19A22744AF686591532A6A7339C"/>
    <w:rsid w:val="00CF7249"/>
    <w:pPr>
      <w:spacing w:after="160" w:line="259" w:lineRule="auto"/>
    </w:pPr>
  </w:style>
  <w:style w:type="paragraph" w:customStyle="1" w:styleId="5E11C1203F0D43DC8576DD32D71188A9">
    <w:name w:val="5E11C1203F0D43DC8576DD32D71188A9"/>
    <w:rsid w:val="00CF7249"/>
    <w:pPr>
      <w:spacing w:after="160" w:line="259" w:lineRule="auto"/>
    </w:pPr>
  </w:style>
  <w:style w:type="paragraph" w:customStyle="1" w:styleId="174542888D7547088CA795629A175A8C">
    <w:name w:val="174542888D7547088CA795629A175A8C"/>
    <w:rsid w:val="00CF7249"/>
    <w:pPr>
      <w:spacing w:after="160" w:line="259" w:lineRule="auto"/>
    </w:pPr>
  </w:style>
  <w:style w:type="paragraph" w:customStyle="1" w:styleId="C89D844DA14F495A89CCA377F86B3794">
    <w:name w:val="C89D844DA14F495A89CCA377F86B3794"/>
    <w:rsid w:val="00CF7249"/>
    <w:pPr>
      <w:spacing w:after="160" w:line="259" w:lineRule="auto"/>
    </w:pPr>
  </w:style>
  <w:style w:type="paragraph" w:customStyle="1" w:styleId="0D32C6ED58484318B1BC2E48C79B9F30">
    <w:name w:val="0D32C6ED58484318B1BC2E48C79B9F30"/>
    <w:rsid w:val="00CF7249"/>
    <w:pPr>
      <w:spacing w:after="160" w:line="259" w:lineRule="auto"/>
    </w:pPr>
  </w:style>
  <w:style w:type="paragraph" w:customStyle="1" w:styleId="9699634FB3FB452E8704AF3059F20ADE">
    <w:name w:val="9699634FB3FB452E8704AF3059F20ADE"/>
    <w:rsid w:val="00CF7249"/>
    <w:pPr>
      <w:spacing w:after="160" w:line="259" w:lineRule="auto"/>
    </w:pPr>
  </w:style>
  <w:style w:type="paragraph" w:customStyle="1" w:styleId="454F1D8DED0348278C436DB9B0C72C2E">
    <w:name w:val="454F1D8DED0348278C436DB9B0C72C2E"/>
    <w:rsid w:val="00CF7249"/>
    <w:pPr>
      <w:spacing w:after="160" w:line="259" w:lineRule="auto"/>
    </w:pPr>
  </w:style>
  <w:style w:type="paragraph" w:customStyle="1" w:styleId="E5B3F8CC8F344F0CA10E6C1D33EF5D47">
    <w:name w:val="E5B3F8CC8F344F0CA10E6C1D33EF5D47"/>
    <w:rsid w:val="00CF7249"/>
    <w:pPr>
      <w:spacing w:after="160" w:line="259" w:lineRule="auto"/>
    </w:pPr>
  </w:style>
  <w:style w:type="paragraph" w:customStyle="1" w:styleId="84855B98813243E0AB7E20F9E8D2B8E7">
    <w:name w:val="84855B98813243E0AB7E20F9E8D2B8E7"/>
    <w:rsid w:val="00CF7249"/>
    <w:pPr>
      <w:spacing w:after="160" w:line="259" w:lineRule="auto"/>
    </w:pPr>
  </w:style>
  <w:style w:type="paragraph" w:customStyle="1" w:styleId="5BC040AF2B224A3A9CEA58218FFE0986">
    <w:name w:val="5BC040AF2B224A3A9CEA58218FFE0986"/>
    <w:rsid w:val="00CF7249"/>
    <w:pPr>
      <w:spacing w:after="160" w:line="259" w:lineRule="auto"/>
    </w:pPr>
  </w:style>
  <w:style w:type="paragraph" w:customStyle="1" w:styleId="24B99D3CCEA64844BD5A730C36B3AB56">
    <w:name w:val="24B99D3CCEA64844BD5A730C36B3AB56"/>
    <w:rsid w:val="00CF7249"/>
    <w:pPr>
      <w:spacing w:after="160" w:line="259" w:lineRule="auto"/>
    </w:pPr>
  </w:style>
  <w:style w:type="paragraph" w:customStyle="1" w:styleId="49D2CF44615E4085BDA207EA19B40AB8">
    <w:name w:val="49D2CF44615E4085BDA207EA19B40AB8"/>
    <w:rsid w:val="00CF7249"/>
    <w:pPr>
      <w:spacing w:after="160" w:line="259" w:lineRule="auto"/>
    </w:pPr>
  </w:style>
  <w:style w:type="paragraph" w:customStyle="1" w:styleId="F594C017429E4AF994475D6DDDC7E4E9">
    <w:name w:val="F594C017429E4AF994475D6DDDC7E4E9"/>
    <w:rsid w:val="00CF7249"/>
    <w:pPr>
      <w:spacing w:after="160" w:line="259" w:lineRule="auto"/>
    </w:pPr>
  </w:style>
  <w:style w:type="paragraph" w:customStyle="1" w:styleId="FFD79C83C6F740778F5EFEBF62DEB75D">
    <w:name w:val="FFD79C83C6F740778F5EFEBF62DEB75D"/>
    <w:rsid w:val="00CF7249"/>
    <w:pPr>
      <w:spacing w:after="160" w:line="259" w:lineRule="auto"/>
    </w:pPr>
  </w:style>
  <w:style w:type="paragraph" w:customStyle="1" w:styleId="E7E06F19786547DFB1FAA58E8AA4E565">
    <w:name w:val="E7E06F19786547DFB1FAA58E8AA4E565"/>
    <w:rsid w:val="00CF7249"/>
    <w:pPr>
      <w:spacing w:after="160" w:line="259" w:lineRule="auto"/>
    </w:pPr>
  </w:style>
  <w:style w:type="paragraph" w:customStyle="1" w:styleId="880970F32359439080263447864A1B58">
    <w:name w:val="880970F32359439080263447864A1B58"/>
    <w:rsid w:val="00CF7249"/>
    <w:pPr>
      <w:spacing w:after="160" w:line="259" w:lineRule="auto"/>
    </w:pPr>
  </w:style>
  <w:style w:type="paragraph" w:customStyle="1" w:styleId="F5D755DD4C224DE0979DF3C96DEDE999">
    <w:name w:val="F5D755DD4C224DE0979DF3C96DEDE999"/>
    <w:rsid w:val="00CF7249"/>
    <w:pPr>
      <w:spacing w:after="160" w:line="259" w:lineRule="auto"/>
    </w:pPr>
  </w:style>
  <w:style w:type="paragraph" w:customStyle="1" w:styleId="F36D496B6B7B46E2AFDBA6F04DC5F0D2">
    <w:name w:val="F36D496B6B7B46E2AFDBA6F04DC5F0D2"/>
    <w:rsid w:val="00CF7249"/>
    <w:pPr>
      <w:spacing w:after="160" w:line="259" w:lineRule="auto"/>
    </w:pPr>
  </w:style>
  <w:style w:type="paragraph" w:customStyle="1" w:styleId="5D93E26B37D143808F762422DA83D8FB">
    <w:name w:val="5D93E26B37D143808F762422DA83D8FB"/>
    <w:rsid w:val="00CF7249"/>
    <w:pPr>
      <w:spacing w:after="160" w:line="259" w:lineRule="auto"/>
    </w:pPr>
  </w:style>
  <w:style w:type="paragraph" w:customStyle="1" w:styleId="0775885E1A9547259B8D6CD0388C80BC">
    <w:name w:val="0775885E1A9547259B8D6CD0388C80BC"/>
    <w:rsid w:val="00CF7249"/>
    <w:pPr>
      <w:spacing w:after="160" w:line="259" w:lineRule="auto"/>
    </w:pPr>
  </w:style>
  <w:style w:type="paragraph" w:customStyle="1" w:styleId="33B81A9E92584978B926494E1842D3C1">
    <w:name w:val="33B81A9E92584978B926494E1842D3C1"/>
    <w:rsid w:val="00CF7249"/>
    <w:pPr>
      <w:spacing w:after="160" w:line="259" w:lineRule="auto"/>
    </w:pPr>
  </w:style>
  <w:style w:type="paragraph" w:customStyle="1" w:styleId="38B5B510825248D4B0D4C31F7D4A9737">
    <w:name w:val="38B5B510825248D4B0D4C31F7D4A9737"/>
    <w:rsid w:val="00CF7249"/>
    <w:pPr>
      <w:spacing w:after="160" w:line="259" w:lineRule="auto"/>
    </w:pPr>
  </w:style>
  <w:style w:type="paragraph" w:customStyle="1" w:styleId="20A671ACCBC74FCC9651B923123E768B">
    <w:name w:val="20A671ACCBC74FCC9651B923123E768B"/>
    <w:rsid w:val="00CF7249"/>
    <w:pPr>
      <w:spacing w:after="160" w:line="259" w:lineRule="auto"/>
    </w:pPr>
  </w:style>
  <w:style w:type="paragraph" w:customStyle="1" w:styleId="048AB5EB0C664BC5B9A852F322B6867F">
    <w:name w:val="048AB5EB0C664BC5B9A852F322B6867F"/>
    <w:rsid w:val="00CF7249"/>
    <w:pPr>
      <w:spacing w:after="160" w:line="259" w:lineRule="auto"/>
    </w:pPr>
  </w:style>
  <w:style w:type="paragraph" w:customStyle="1" w:styleId="CABD97FEBBF54C029FF02B6B20465448">
    <w:name w:val="CABD97FEBBF54C029FF02B6B20465448"/>
    <w:rsid w:val="00CF7249"/>
    <w:pPr>
      <w:spacing w:after="160" w:line="259" w:lineRule="auto"/>
    </w:pPr>
  </w:style>
  <w:style w:type="paragraph" w:customStyle="1" w:styleId="6075FE6B5F744CD9897B8E9C41DC1DD2">
    <w:name w:val="6075FE6B5F744CD9897B8E9C41DC1DD2"/>
    <w:rsid w:val="00CF72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C6780-6999-4711-A5B2-9B65522F490D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A9536848-4B08-48F8-A151-DBCAB6AAA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AD80F-1AC5-4D17-846E-7CFA826A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65</cp:revision>
  <dcterms:created xsi:type="dcterms:W3CDTF">2016-10-10T08:03:00Z</dcterms:created>
  <dcterms:modified xsi:type="dcterms:W3CDTF">2023-03-15T14:38:00Z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